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245B" w14:textId="65067F0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74805">
        <w:rPr>
          <w:b/>
          <w:sz w:val="24"/>
          <w:szCs w:val="24"/>
        </w:rPr>
        <w:t>386</w:t>
      </w:r>
      <w:r w:rsidR="00206311">
        <w:rPr>
          <w:b/>
          <w:sz w:val="24"/>
          <w:szCs w:val="24"/>
        </w:rPr>
        <w:t>.</w:t>
      </w:r>
    </w:p>
    <w:p w14:paraId="6DC37EFD" w14:textId="7E7FF5DD" w:rsidR="00B7364F" w:rsidRPr="00140FBA" w:rsidRDefault="0087480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23.06.2023</w:t>
      </w:r>
    </w:p>
    <w:p w14:paraId="7FEB982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805" w14:paraId="4C89FB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FBAFE" w14:textId="3BC9D23F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857943" w14:textId="42ACD13E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874805" w14:paraId="057E5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3B0CC" w14:textId="48939FD1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526876" w14:textId="7AE41328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874805" w14:paraId="6E5CA3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D3968" w14:textId="6266E21A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CB03135" w14:textId="1ABFEB5B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874805" w14:paraId="4FCE63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12E58" w14:textId="1FFCDCBC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F5BCCD9" w14:textId="4FB4C56B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0C3843A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588BF9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9A53A43" w14:textId="77777777" w:rsidR="00874805" w:rsidRDefault="008748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154335F" w14:textId="77777777" w:rsidR="00874805" w:rsidRDefault="008748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805" w14:paraId="6018D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30F3F" w14:textId="674F729A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83CD088" w14:textId="290071FD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874805" w14:paraId="14CCD3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D6836" w14:textId="6DEC7980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443B6E8" w14:textId="1121B062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4805" w14:paraId="3B002F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D7A75" w14:textId="23FE117F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AF9BFE" w14:textId="54785F4A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74805" w14:paraId="792487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31AF81" w14:textId="64F2017D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A26AF6C" w14:textId="1464F7C2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874805" w14:paraId="511D78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399E2" w14:textId="332FF5C6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E332B8" w14:textId="00818C0C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04.05.2023 9:00:00</w:t>
            </w:r>
          </w:p>
        </w:tc>
      </w:tr>
      <w:tr w:rsidR="00874805" w14:paraId="3E94A3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A41D5D" w14:textId="51F46CD8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D075D57" w14:textId="04E64F2D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17.07.2023 16:00:00</w:t>
            </w:r>
          </w:p>
        </w:tc>
      </w:tr>
    </w:tbl>
    <w:p w14:paraId="26ADC9E0" w14:textId="77777777" w:rsidR="008748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0F467B4" w14:textId="77777777" w:rsidR="00874805" w:rsidRDefault="008748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4805" w14:paraId="651CC7A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A57906" w14:textId="6DE09F57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D20964D" w14:textId="5D4DCB9C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632C784" w14:textId="0C88F505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4805" w14:paraId="7F76066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C233991" w14:textId="7D2C7005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Болковский Антон Павлович (ИНН-665811826352)</w:t>
            </w:r>
          </w:p>
        </w:tc>
        <w:tc>
          <w:tcPr>
            <w:tcW w:w="3190" w:type="dxa"/>
          </w:tcPr>
          <w:p w14:paraId="0E642D7F" w14:textId="2CD25A4A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20.06.2023 15:53:56</w:t>
            </w:r>
          </w:p>
        </w:tc>
        <w:tc>
          <w:tcPr>
            <w:tcW w:w="3191" w:type="dxa"/>
          </w:tcPr>
          <w:p w14:paraId="34320EFE" w14:textId="1CDEA712" w:rsidR="00874805" w:rsidRDefault="00874805" w:rsidP="00874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A2A5D0B" w14:textId="7D3E7AA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640456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AB2D15C" w14:textId="77777777" w:rsidR="00095CB8" w:rsidRDefault="00095CB8" w:rsidP="00095CB8">
      <w:pPr>
        <w:contextualSpacing/>
        <w:rPr>
          <w:sz w:val="24"/>
          <w:szCs w:val="24"/>
        </w:rPr>
      </w:pPr>
    </w:p>
    <w:p w14:paraId="3916B3E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7480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A0C4E"/>
  <w15:docId w15:val="{105C6C2C-60E3-4990-A736-399C2B9DB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2023-06-23T07:51:00Z</dcterms:created>
  <dcterms:modified xsi:type="dcterms:W3CDTF">2023-06-23T07:51:00Z</dcterms:modified>
</cp:coreProperties>
</file>