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85C6B">
        <w:rPr>
          <w:b/>
          <w:sz w:val="24"/>
          <w:szCs w:val="24"/>
        </w:rPr>
        <w:t>972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85C6B" w:rsidRDefault="00885C6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85C6B" w:rsidRDefault="00885C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327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Визитница карманная SERGIO BELOTTI на 16 визиток, натур. кожа, застежка-кнопка, корич., Италия,2392 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85C6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85C6B" w:rsidRDefault="00885C6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85C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85C6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885C6B" w:rsidRDefault="00885C6B" w:rsidP="00885C6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85C6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F98DA0-3F29-4883-B8AC-61C5C8DD8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