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7D447" w14:textId="2C48FC9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C39C3">
        <w:rPr>
          <w:b/>
          <w:sz w:val="24"/>
          <w:szCs w:val="24"/>
        </w:rPr>
        <w:t>АО0003333</w:t>
      </w:r>
      <w:r w:rsidRPr="00BE0A9B">
        <w:rPr>
          <w:b/>
          <w:sz w:val="24"/>
          <w:szCs w:val="24"/>
        </w:rPr>
        <w:t>.</w:t>
      </w:r>
    </w:p>
    <w:p w14:paraId="42B76A54" w14:textId="71E2FE77" w:rsidR="009B22E7" w:rsidRPr="00BE0A9B" w:rsidRDefault="00AC39C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20.10.2025</w:t>
      </w:r>
    </w:p>
    <w:p w14:paraId="1176FDBF" w14:textId="3DFD7EF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39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39C3">
        <w:rPr>
          <w:b/>
          <w:sz w:val="24"/>
          <w:szCs w:val="24"/>
        </w:rPr>
        <w:t>АО0003333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527AE33" w14:textId="77777777" w:rsidTr="000E46A0">
        <w:tc>
          <w:tcPr>
            <w:tcW w:w="2376" w:type="dxa"/>
          </w:tcPr>
          <w:p w14:paraId="1CF14B1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D9E4B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F3BA9D" w14:textId="77777777" w:rsidTr="000E46A0">
        <w:tc>
          <w:tcPr>
            <w:tcW w:w="2376" w:type="dxa"/>
          </w:tcPr>
          <w:p w14:paraId="2E52A81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406E108" w14:textId="074F8574" w:rsidR="00EB4646" w:rsidRPr="00BE0A9B" w:rsidRDefault="00AC39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0C31B60" w14:textId="77777777" w:rsidTr="000E46A0">
        <w:tc>
          <w:tcPr>
            <w:tcW w:w="2376" w:type="dxa"/>
          </w:tcPr>
          <w:p w14:paraId="4F4AD0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42168EE" w14:textId="10BF73C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39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39C3">
              <w:rPr>
                <w:sz w:val="24"/>
                <w:szCs w:val="24"/>
              </w:rPr>
              <w:t>Фидоренко Александр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3684CB2" w14:textId="77777777" w:rsidTr="000E46A0">
        <w:tc>
          <w:tcPr>
            <w:tcW w:w="2376" w:type="dxa"/>
          </w:tcPr>
          <w:p w14:paraId="27FDEC1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35733BA" w14:textId="4CECE95B" w:rsidR="00EB4646" w:rsidRPr="00BE0A9B" w:rsidRDefault="00AC39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EB4646" w:rsidRPr="00BE0A9B" w14:paraId="08F6E6E9" w14:textId="77777777" w:rsidTr="000E46A0">
        <w:tc>
          <w:tcPr>
            <w:tcW w:w="2376" w:type="dxa"/>
          </w:tcPr>
          <w:p w14:paraId="635338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AAF7A63" w14:textId="37C1225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39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39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2EBBD6" w14:textId="77777777" w:rsidTr="000E46A0">
        <w:tc>
          <w:tcPr>
            <w:tcW w:w="2376" w:type="dxa"/>
          </w:tcPr>
          <w:p w14:paraId="03051B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0D8ED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9C725E2" w14:textId="77777777" w:rsidTr="000E46A0">
        <w:trPr>
          <w:trHeight w:val="690"/>
        </w:trPr>
        <w:tc>
          <w:tcPr>
            <w:tcW w:w="2376" w:type="dxa"/>
          </w:tcPr>
          <w:p w14:paraId="78E8BB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36A8D9B" w14:textId="284168BB" w:rsidR="004C520C" w:rsidRPr="00BE0A9B" w:rsidRDefault="00AC39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12.09.2025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0:01</w:t>
            </w:r>
          </w:p>
        </w:tc>
      </w:tr>
      <w:tr w:rsidR="004C520C" w:rsidRPr="00BE0A9B" w14:paraId="097B02D6" w14:textId="77777777" w:rsidTr="000E46A0">
        <w:trPr>
          <w:trHeight w:val="135"/>
        </w:trPr>
        <w:tc>
          <w:tcPr>
            <w:tcW w:w="2376" w:type="dxa"/>
          </w:tcPr>
          <w:p w14:paraId="680540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7E6F27" w14:textId="705BA6B9" w:rsidR="004C520C" w:rsidRPr="00BE0A9B" w:rsidRDefault="00AC39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7A7ECEC1" w14:textId="77777777" w:rsidTr="000E46A0">
        <w:trPr>
          <w:trHeight w:val="150"/>
        </w:trPr>
        <w:tc>
          <w:tcPr>
            <w:tcW w:w="2376" w:type="dxa"/>
          </w:tcPr>
          <w:p w14:paraId="4F2893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2A1F69D" w14:textId="0717EA6A" w:rsidR="004C520C" w:rsidRPr="00BE0A9B" w:rsidRDefault="00AC39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9E20C7" w14:textId="77777777" w:rsidTr="000E46A0">
        <w:trPr>
          <w:trHeight w:val="119"/>
        </w:trPr>
        <w:tc>
          <w:tcPr>
            <w:tcW w:w="2376" w:type="dxa"/>
          </w:tcPr>
          <w:p w14:paraId="6DCECD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1B37BB8" w14:textId="3B88AADE" w:rsidR="004C520C" w:rsidRPr="00BE0A9B" w:rsidRDefault="00AC39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566CBCE" w14:textId="77777777" w:rsidTr="000E46A0">
        <w:trPr>
          <w:trHeight w:val="135"/>
        </w:trPr>
        <w:tc>
          <w:tcPr>
            <w:tcW w:w="2376" w:type="dxa"/>
          </w:tcPr>
          <w:p w14:paraId="465C51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EAD9CD7" w14:textId="050FCFA2" w:rsidR="004C520C" w:rsidRPr="00BE0A9B" w:rsidRDefault="00AC39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3A586A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2BDFA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9C3" w14:paraId="65FFC6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D2C86B" w14:textId="681972E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5F95B9" w14:textId="0D21D7D1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AC39C3" w14:paraId="473F72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9A1B4" w14:textId="33598A77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3D2EF5" w14:textId="66612592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3E2FF6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1D62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9C3" w14:paraId="26A41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4A0E8" w14:textId="1DE3109E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BBDAD0A" w14:textId="717D375D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 Наталья Александровна</w:t>
            </w:r>
          </w:p>
        </w:tc>
      </w:tr>
      <w:tr w:rsidR="00AC39C3" w14:paraId="01DB2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66726" w14:textId="2B01512B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4FFBBFA" w14:textId="6BC1EDAF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AC39C3" w14:paraId="49EEE9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23089" w14:textId="6C93BB4E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92CE234" w14:textId="09C83901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AC39C3" w14:paraId="26C99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6F380" w14:textId="7A85939F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D38600C" w14:textId="613F9A87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14:paraId="6F59DFBC" w14:textId="55D6933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5E911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9C3" w14:paraId="5D8BDB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8DD6F" w14:textId="5AB33B00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013AACB" w14:textId="303200BE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AC39C3" w14:paraId="41E40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EC356" w14:textId="28EB62D7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9489E0D" w14:textId="0953562A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А60-55716/2024</w:t>
            </w:r>
          </w:p>
        </w:tc>
      </w:tr>
      <w:tr w:rsidR="00AC39C3" w14:paraId="5ED98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455D2" w14:textId="693BA4E6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3D32FA" w14:textId="5D1D344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реализации</w:t>
            </w:r>
          </w:p>
        </w:tc>
      </w:tr>
    </w:tbl>
    <w:p w14:paraId="394F67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3639F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9C3" w14:paraId="18ABB6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6E45B" w14:textId="0AC526F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123777D" w14:textId="64E27FBC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C39C3" w14:paraId="490727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9E528" w14:textId="48741B8F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B28D884" w14:textId="604B2BAF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Фидоренко Александр Михайлович</w:t>
            </w:r>
          </w:p>
        </w:tc>
      </w:tr>
      <w:tr w:rsidR="00AC39C3" w14:paraId="7155A9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35AC1" w14:textId="29520A47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43D5E40" w14:textId="3ED7B0FD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660302910508</w:t>
            </w:r>
          </w:p>
        </w:tc>
      </w:tr>
      <w:tr w:rsidR="00AC39C3" w14:paraId="270F2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AFF07" w14:textId="4B610AA7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3F69DC4" w14:textId="5A7A93F7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95A5B9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77DB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9C3" w14:paraId="179DB8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05BF6" w14:textId="0D179C5F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14AF81" w14:textId="216B4ACF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AC39C3" w14:paraId="7CCA8A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ACF89E" w14:textId="5DD6ACEB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CA9533" w14:textId="2C21BD5E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9055208222</w:t>
            </w:r>
          </w:p>
        </w:tc>
      </w:tr>
      <w:tr w:rsidR="00AC39C3" w14:paraId="2FC3F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32F6C" w14:textId="0FB4AD5C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DF04B2" w14:textId="256A94A5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6331CFC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FC33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4876DD" w14:textId="77777777" w:rsidR="00AC39C3" w:rsidRDefault="00AC39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B3051A9" w14:textId="77777777" w:rsidR="00AC39C3" w:rsidRDefault="00AC39C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9C3" w14:paraId="06CC43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79184" w14:textId="58DB046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B632EB" w14:textId="2C682AE3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AC39C3" w14:paraId="4A055A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769EF" w14:textId="6544679D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B7D222" w14:textId="4165EFF9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- место нахождения, почтовый адрес заявителя (для юридического лица): - фамилия, имя, отчество, паспортные данные, сведения о месте жительства заявителя (для физического лица); - номер контактного телефона, -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</w:t>
            </w:r>
          </w:p>
        </w:tc>
      </w:tr>
      <w:tr w:rsidR="00AC39C3" w14:paraId="5D346B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0C1D1" w14:textId="0C47D279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F8507B" w14:textId="582913E1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AC39C3" w14:paraId="7FCBA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EFD94" w14:textId="3A6216AB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22EC2F" w14:textId="3AEC75E1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AC39C3" w14:paraId="7A7D37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07E06" w14:textId="600C6620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FF8AD1" w14:textId="1C731C18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9C3" w14:paraId="07357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BF0CE" w14:textId="56B6C8D1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511CEC0" w14:textId="0709990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16200,00</w:t>
            </w:r>
          </w:p>
        </w:tc>
      </w:tr>
      <w:tr w:rsidR="00AC39C3" w14:paraId="574DC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3D78A" w14:textId="3D42E90C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C088D2" w14:textId="6D0ADD63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39C3" w14:paraId="5385EF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EFB89" w14:textId="4AF33325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749BB3" w14:textId="54DC0923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9C3" w14:paraId="7729A4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67B2D" w14:textId="6EFDFEB6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9204CA8" w14:textId="18576C6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AC39C3" w14:paraId="3235E6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F1395" w14:textId="21217804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BEFE7D" w14:textId="6CE608A6" w:rsidR="00AC39C3" w:rsidRDefault="00AC39C3" w:rsidP="00AC3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СБЕРБАНК Кор/счет банка 30101810400000000225 БИК банка 044525225 ИНН банка 7707083893 Счет 40817810838049379076 ФИО получателя Фидоренко А.М. Назначение платежа: "Задаток на участие в торгах»</w:t>
            </w:r>
          </w:p>
        </w:tc>
      </w:tr>
    </w:tbl>
    <w:p w14:paraId="4E5814EC" w14:textId="4FE6BDB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C39C3">
        <w:rPr>
          <w:sz w:val="24"/>
          <w:szCs w:val="24"/>
        </w:rPr>
        <w:t>Заявок на данный лот нет.</w:t>
      </w:r>
    </w:p>
    <w:p w14:paraId="242772B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86957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C484B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C79858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D05112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670792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3E3F76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B95F88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6C97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805B3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DBE7C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FB76D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AE66D4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4FA94B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C27B6C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A9BADA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161FD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73D0C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281B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9A4A2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F895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886D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E851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193E5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1D06C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3D3C7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E92C3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F60D5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0F5828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59CD24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C3BBC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AC8762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76954F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ED54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1C826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67DBB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09CBF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86DCC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74E3E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C95F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B67E9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C667D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2E22A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99856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441DC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DC16A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01C1D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19A27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1DD621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50881B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652B4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E3984C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FA6AAA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EE31C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7F82FA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C39C3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FBE7"/>
  <w15:docId w15:val="{ABAAF3AE-E777-40BA-970E-DC61B385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2025-10-20T05:36:00Z</dcterms:created>
  <dcterms:modified xsi:type="dcterms:W3CDTF">2025-10-20T05:36:00Z</dcterms:modified>
</cp:coreProperties>
</file>