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110E3" w14:textId="1952AC5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D0BD1">
        <w:rPr>
          <w:b/>
          <w:sz w:val="24"/>
          <w:szCs w:val="24"/>
        </w:rPr>
        <w:t>АО0003291</w:t>
      </w:r>
      <w:r w:rsidRPr="00BE0A9B">
        <w:rPr>
          <w:b/>
          <w:sz w:val="24"/>
          <w:szCs w:val="24"/>
        </w:rPr>
        <w:t>.</w:t>
      </w:r>
    </w:p>
    <w:p w14:paraId="54918564" w14:textId="6B579096" w:rsidR="009B22E7" w:rsidRPr="00BE0A9B" w:rsidRDefault="001D0BD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31.03.2025</w:t>
      </w:r>
    </w:p>
    <w:p w14:paraId="6DB73E9E" w14:textId="16E956A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D0BD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D0BD1">
        <w:rPr>
          <w:b/>
          <w:sz w:val="24"/>
          <w:szCs w:val="24"/>
        </w:rPr>
        <w:t>АО0003291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61C86C6" w14:textId="77777777" w:rsidTr="000E46A0">
        <w:tc>
          <w:tcPr>
            <w:tcW w:w="2376" w:type="dxa"/>
          </w:tcPr>
          <w:p w14:paraId="29EA25D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6B9847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2DF9328" w14:textId="77777777" w:rsidTr="000E46A0">
        <w:tc>
          <w:tcPr>
            <w:tcW w:w="2376" w:type="dxa"/>
          </w:tcPr>
          <w:p w14:paraId="6F6B523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33CE9BC" w14:textId="312B2D4F" w:rsidR="00EB4646" w:rsidRPr="00BE0A9B" w:rsidRDefault="001D0BD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82622B2" w14:textId="77777777" w:rsidTr="000E46A0">
        <w:tc>
          <w:tcPr>
            <w:tcW w:w="2376" w:type="dxa"/>
          </w:tcPr>
          <w:p w14:paraId="661D58C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EE37C59" w14:textId="6076019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D0BD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D0BD1">
              <w:rPr>
                <w:sz w:val="24"/>
                <w:szCs w:val="24"/>
              </w:rPr>
              <w:t xml:space="preserve"> АКЦИОНЕРНОЕ ОБЩЕСТВО "ДОРОЖНОЕ ЭКСПЛУАТАЦИОННОЕ ПРЕДПРИЯТИЕ №47"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4D84398" w14:textId="77777777" w:rsidTr="000E46A0">
        <w:tc>
          <w:tcPr>
            <w:tcW w:w="2376" w:type="dxa"/>
          </w:tcPr>
          <w:p w14:paraId="7A0DE1A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195A499" w14:textId="472C3C18" w:rsidR="00EB4646" w:rsidRPr="00BE0A9B" w:rsidRDefault="001D0BD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Отчет оценщика об оценке имущества должника опубликован на сайте ЕФРСБ № сообщения 15802518 от 24.10.2024 г. (лоты №№ 1-12). Особые условия торгов по лотам №13, №14, №15: Учитывая специфический характер имущества (Дебиторская задолженность) существует возможность изменения размера такого требования в ходе проведения торгов по причинам, не зависящим от воли арбитражного управляющего и конкурсных кредиторов. К таким причинам может быть отнесено частичное или полное погашение долга должником, несвоевременное перечисление денежных средств со счета службы судебных приставов исполнителей и т.д. В случае наступления указанных обстоятельств, наступают последствия, предусмотренные порядком реализации дебиторской задолженности, а именно: Участник торгов, подавший заявку на участие в торгах, дает свое согласие на приобретение права требования в скорректированном размере пропорционально скорректированной стоимости при наступлении указанных обстоятельств.</w:t>
            </w:r>
          </w:p>
        </w:tc>
      </w:tr>
      <w:tr w:rsidR="00EB4646" w:rsidRPr="00BE0A9B" w14:paraId="28C39072" w14:textId="77777777" w:rsidTr="000E46A0">
        <w:tc>
          <w:tcPr>
            <w:tcW w:w="2376" w:type="dxa"/>
          </w:tcPr>
          <w:p w14:paraId="57A5F90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54F92E8" w14:textId="070A4CA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D0BD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D0B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0B1BC34" w14:textId="77777777" w:rsidTr="000E46A0">
        <w:tc>
          <w:tcPr>
            <w:tcW w:w="2376" w:type="dxa"/>
          </w:tcPr>
          <w:p w14:paraId="718927C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5C8BAC4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151C2BE" w14:textId="77777777" w:rsidTr="000E46A0">
        <w:trPr>
          <w:trHeight w:val="690"/>
        </w:trPr>
        <w:tc>
          <w:tcPr>
            <w:tcW w:w="2376" w:type="dxa"/>
          </w:tcPr>
          <w:p w14:paraId="6D8E104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E133128" w14:textId="75348659" w:rsidR="004C520C" w:rsidRPr="00BE0A9B" w:rsidRDefault="001D0BD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19.02.2025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14:paraId="2265E7FC" w14:textId="77777777" w:rsidTr="000E46A0">
        <w:trPr>
          <w:trHeight w:val="135"/>
        </w:trPr>
        <w:tc>
          <w:tcPr>
            <w:tcW w:w="2376" w:type="dxa"/>
          </w:tcPr>
          <w:p w14:paraId="78A8CC8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EBC8C79" w14:textId="7B12F1E0" w:rsidR="004C520C" w:rsidRPr="00BE0A9B" w:rsidRDefault="001D0BD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14:paraId="368FE846" w14:textId="77777777" w:rsidTr="000E46A0">
        <w:trPr>
          <w:trHeight w:val="150"/>
        </w:trPr>
        <w:tc>
          <w:tcPr>
            <w:tcW w:w="2376" w:type="dxa"/>
          </w:tcPr>
          <w:p w14:paraId="3A8162E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0BCD04E" w14:textId="20D60DCC" w:rsidR="004C520C" w:rsidRPr="00BE0A9B" w:rsidRDefault="001D0BD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15.02.2025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5FF3F71" w14:textId="77777777" w:rsidTr="000E46A0">
        <w:trPr>
          <w:trHeight w:val="119"/>
        </w:trPr>
        <w:tc>
          <w:tcPr>
            <w:tcW w:w="2376" w:type="dxa"/>
          </w:tcPr>
          <w:p w14:paraId="49CE982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5AFD807" w14:textId="4EDC027B" w:rsidR="004C520C" w:rsidRPr="00BE0A9B" w:rsidRDefault="001D0BD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15.02.2025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68F3FC5" w14:textId="77777777" w:rsidTr="000E46A0">
        <w:trPr>
          <w:trHeight w:val="135"/>
        </w:trPr>
        <w:tc>
          <w:tcPr>
            <w:tcW w:w="2376" w:type="dxa"/>
          </w:tcPr>
          <w:p w14:paraId="7C317CA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1892CFA" w14:textId="69580B70" w:rsidR="004C520C" w:rsidRPr="00BE0A9B" w:rsidRDefault="001D0BD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08E574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FB85D5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D1" w14:paraId="6A4DCC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C9405A" w14:textId="61052CAD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2B66502" w14:textId="11654F7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Ганин Анатолий Викторович</w:t>
            </w:r>
          </w:p>
        </w:tc>
      </w:tr>
      <w:tr w:rsidR="001D0BD1" w14:paraId="5E4A3C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BB79B6" w14:textId="1E8FE58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391E3F" w14:textId="76A6B03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470303782465</w:t>
            </w:r>
          </w:p>
        </w:tc>
      </w:tr>
    </w:tbl>
    <w:p w14:paraId="5EE2E00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0B9303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D1" w14:paraId="78BE67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DB492F" w14:textId="1193C17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C9344AD" w14:textId="08410F7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Ганин  Анатолий  Викторович</w:t>
            </w:r>
          </w:p>
        </w:tc>
      </w:tr>
      <w:tr w:rsidR="001D0BD1" w14:paraId="2848CE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A6E3F1" w14:textId="6C72B57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C836866" w14:textId="42FA2BB5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470303782465</w:t>
            </w:r>
          </w:p>
        </w:tc>
      </w:tr>
      <w:tr w:rsidR="001D0BD1" w14:paraId="05485C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20F624" w14:textId="07A8AD5D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78F7354" w14:textId="126B8770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"ЦФОП АПК" (ОГРН 1107799002057, ИНН 7707030411, адрес: 107031, г, Москва, ул. Б. Дмитровка, д. 32, стр. 1)</w:t>
            </w:r>
          </w:p>
        </w:tc>
      </w:tr>
      <w:tr w:rsidR="001D0BD1" w14:paraId="30E30D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1DAF11" w14:textId="6D0F8A7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1D203A8" w14:textId="42378E8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22459</w:t>
            </w:r>
          </w:p>
        </w:tc>
      </w:tr>
    </w:tbl>
    <w:p w14:paraId="1B7B158E" w14:textId="232E430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BF6BA2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D1" w14:paraId="31B88B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B0634B" w14:textId="6F078A11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ADE0025" w14:textId="2B93461C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Арбитражного суда Смоленской области </w:t>
            </w:r>
          </w:p>
        </w:tc>
      </w:tr>
      <w:tr w:rsidR="001D0BD1" w14:paraId="542C2E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D4EA7D" w14:textId="0F48A35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6346C50" w14:textId="4BF55DD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А62-3739/2023</w:t>
            </w:r>
          </w:p>
        </w:tc>
      </w:tr>
      <w:tr w:rsidR="001D0BD1" w14:paraId="6A62E5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EE8AD9" w14:textId="70B003E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3518B8A" w14:textId="1F1DC764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Решением Арбитражного суда Смоленской области от 21.03.2024 г. </w:t>
            </w:r>
          </w:p>
        </w:tc>
      </w:tr>
    </w:tbl>
    <w:p w14:paraId="23516F7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62F2D7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D1" w14:paraId="0B0608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77CD68" w14:textId="28AEB3DC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00FD909" w14:textId="2E68392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D0BD1" w14:paraId="4C9A34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7A8B76" w14:textId="5136C43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544D487" w14:textId="6F65F8F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АКЦИОНЕРНОЕ ОБЩЕСТВО "ДОРОЖНОЕ ЭКСПЛУАТАЦИОННОЕ ПРЕДПРИЯТИЕ №47"</w:t>
            </w:r>
          </w:p>
        </w:tc>
      </w:tr>
      <w:tr w:rsidR="001D0BD1" w14:paraId="05E01C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E6C321" w14:textId="3D12E5F3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9D89BDB" w14:textId="360D0D79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«ДЭП №47»</w:t>
            </w:r>
          </w:p>
        </w:tc>
      </w:tr>
      <w:tr w:rsidR="001D0BD1" w14:paraId="6E0CB6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BA7193" w14:textId="190C5EF1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8A3C6C1" w14:textId="2DCAAA9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6714030940</w:t>
            </w:r>
          </w:p>
        </w:tc>
      </w:tr>
      <w:tr w:rsidR="001D0BD1" w14:paraId="531D42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BC7C2D" w14:textId="0AA2F7D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1F4B053" w14:textId="52FFD95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1106714000370</w:t>
            </w:r>
          </w:p>
        </w:tc>
      </w:tr>
      <w:tr w:rsidR="001D0BD1" w14:paraId="5878AD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82C8CC" w14:textId="290B37C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85DFB26" w14:textId="2B9D9310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КУ направляет победителю торгов (единственному участнику) предложение заключить договор купли-продажи (далее - ДКП) с приложением проекта данного договора в соответствии с представленным победителем торгов предложением о цене имущества.  В случае отказа или уклонения победителя торгов (единственного участника) от подписания данного договора в течение 5 дней с даты получения указанного предложения внесенный задаток ему не возвращается и КУ вправе предложить заключить ДКП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5AF0B96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0065A1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D1" w14:paraId="2914D2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4E827D" w14:textId="6E01F185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3F0D47E" w14:textId="42CC43C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Ганин Анатолий Викторович</w:t>
            </w:r>
          </w:p>
        </w:tc>
      </w:tr>
      <w:tr w:rsidR="001D0BD1" w14:paraId="734B25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EA7A79" w14:textId="5B9B7034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469360C" w14:textId="31523EB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89173323871</w:t>
            </w:r>
          </w:p>
        </w:tc>
      </w:tr>
      <w:tr w:rsidR="001D0BD1" w14:paraId="42EF36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F51EB5" w14:textId="752C6283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AA7D04E" w14:textId="3B3D604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ganin.anatolii78@mail.ru</w:t>
            </w:r>
          </w:p>
        </w:tc>
      </w:tr>
    </w:tbl>
    <w:p w14:paraId="6EBB403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9B03E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7D27152" w14:textId="77777777" w:rsidR="001D0BD1" w:rsidRDefault="001D0B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95B8124" w14:textId="77777777" w:rsidR="001D0BD1" w:rsidRDefault="001D0BD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D1" w14:paraId="40F970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25B899" w14:textId="3D4B50B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32797DB" w14:textId="3CA88C45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 ГАЗ-322132, 2002 года выпуска, рег. знак Е 035 МВ 67, VIN XTH32213220270398. </w:t>
            </w:r>
          </w:p>
        </w:tc>
      </w:tr>
      <w:tr w:rsidR="001D0BD1" w14:paraId="6ADCF1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6FADB7" w14:textId="0D656EC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368143B" w14:textId="12E0771D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</w:t>
            </w:r>
          </w:p>
        </w:tc>
      </w:tr>
      <w:tr w:rsidR="001D0BD1" w14:paraId="5B363B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2D7670" w14:textId="0757956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0258A45" w14:textId="48464690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 ГАЗ-322132, 2002 года выпуска, рег. знак Е 035 МВ 67, VIN XTH32213220270398. Местонахождение транспортных средств: г. Мариуполь ул.Флотская 125 (договор ответственного хранения с АО «Коммерческо-производственный центр» от 20.05.2024).</w:t>
            </w:r>
          </w:p>
        </w:tc>
      </w:tr>
      <w:tr w:rsidR="001D0BD1" w14:paraId="4FB5EB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A4E7A8" w14:textId="460B1A0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357F099" w14:textId="4B0DD08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111000,00</w:t>
            </w:r>
          </w:p>
        </w:tc>
      </w:tr>
      <w:tr w:rsidR="001D0BD1" w14:paraId="102331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270FD3" w14:textId="32F1A22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296D983" w14:textId="6C0609E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D0BD1" w14:paraId="5E405A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2E330C" w14:textId="7AE6B3C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4691465" w14:textId="3EB61571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5550,00</w:t>
            </w:r>
          </w:p>
        </w:tc>
      </w:tr>
      <w:tr w:rsidR="001D0BD1" w14:paraId="514B43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C9C71B" w14:textId="7F8C55B9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8E8427C" w14:textId="1701BA65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D0BD1" w14:paraId="72BF0A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5DBF30" w14:textId="45C1987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A7C6F19" w14:textId="38588085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D0BD1" w14:paraId="6D9228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F11A6B" w14:textId="2F02C341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D8F4D38" w14:textId="3F7C11B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 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1D0BD1" w14:paraId="685C70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3110B5" w14:textId="18096D0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45ABEF4" w14:textId="04BC85F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</w:t>
            </w:r>
          </w:p>
        </w:tc>
      </w:tr>
    </w:tbl>
    <w:p w14:paraId="6246502E" w14:textId="77777777" w:rsidR="001D0BD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75F175E1" w14:textId="3E7ED478" w:rsidR="00183E1F" w:rsidRDefault="001D0BD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Акционерное общество "Коммерческо-производственный центр" (ИНН/КПП-6714025097/671401001).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69D07FF1" w14:textId="77777777" w:rsidR="001D0BD1" w:rsidRDefault="001D0B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60D55F4C" w14:textId="77777777" w:rsidR="001D0BD1" w:rsidRDefault="001D0BD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D1" w14:paraId="635C20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5A2D9C" w14:textId="1798219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9948FC4" w14:textId="02CDD62C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 ГАЗ-2752, 2010 года выпуска, рег. знак К 679 ММ 67, VIN X96275200A0670341. </w:t>
            </w:r>
          </w:p>
        </w:tc>
      </w:tr>
      <w:tr w:rsidR="001D0BD1" w14:paraId="287061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606732" w14:textId="424E009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D63CB05" w14:textId="1AC09064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Конкурсный управляющий (далее - КУ).</w:t>
            </w:r>
          </w:p>
        </w:tc>
      </w:tr>
      <w:tr w:rsidR="001D0BD1" w14:paraId="3E5C57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4DA808" w14:textId="45796D0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0343831" w14:textId="686FFE9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 ГАЗ-2752, 2010 года выпуска, рег. знак К 679 ММ 67, VIN X96275200A0670341. Местонахождение транспортных средств: г. Мариуполь ул.Флотская 125 (договор ответственного хранения с АО «Коммерческо-производственный центр» от 20.05.2024).</w:t>
            </w:r>
          </w:p>
        </w:tc>
      </w:tr>
      <w:tr w:rsidR="001D0BD1" w14:paraId="6DC005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A4801F" w14:textId="5E59A7D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CD40B3C" w14:textId="2B875594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169000,00</w:t>
            </w:r>
          </w:p>
        </w:tc>
      </w:tr>
      <w:tr w:rsidR="001D0BD1" w14:paraId="58A8EC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95EC85" w14:textId="308A048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49F91CA" w14:textId="01EADD5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D0BD1" w14:paraId="0760B8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8F0040" w14:textId="39DCAC2D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0097F2E" w14:textId="2A3B276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8450,00</w:t>
            </w:r>
          </w:p>
        </w:tc>
      </w:tr>
      <w:tr w:rsidR="001D0BD1" w14:paraId="2B13ED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B1661" w14:textId="61C5FADC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CB65CD3" w14:textId="3EC6D930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D0BD1" w14:paraId="75CDC9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81D851" w14:textId="0335B2D3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E545F03" w14:textId="6D86E8F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D0BD1" w14:paraId="685C8A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C2F9BC" w14:textId="3E1A0785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CF399B5" w14:textId="017F441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 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1D0BD1" w14:paraId="2B2A7A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41B59E" w14:textId="079F3C0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0E137E8" w14:textId="123E3FF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</w:t>
            </w:r>
          </w:p>
        </w:tc>
      </w:tr>
    </w:tbl>
    <w:p w14:paraId="5577AEA5" w14:textId="77777777" w:rsidR="001D0BD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</w:p>
    <w:p w14:paraId="4B442516" w14:textId="6B73C655" w:rsidR="00183E1F" w:rsidRDefault="001D0BD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Акционерное общество "Коммерческо-производственный центр" (ИНН/КПП-6714025097/671401001).</w:t>
      </w:r>
      <w:r w:rsidR="00183E1F">
        <w:rPr>
          <w:sz w:val="24"/>
          <w:szCs w:val="24"/>
        </w:rPr>
        <w:t xml:space="preserve"> </w:t>
      </w:r>
      <w:bookmarkStart w:id="33" w:name="Предложение_2"/>
      <w:bookmarkEnd w:id="33"/>
      <w:r w:rsidR="00183E1F"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3479BEF" w14:textId="77777777" w:rsidR="001D0BD1" w:rsidRDefault="001D0B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4B4C9D8A" w14:textId="77777777" w:rsidR="001D0BD1" w:rsidRDefault="001D0BD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D1" w14:paraId="5B962A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4070B6" w14:textId="2621DB1C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430B4D6" w14:textId="3421EC3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 ЗИЛ-131, 1972 года выпуска, рег. знак Х 475 МА 67 VIN ОТСУТСТВУЕТ.</w:t>
            </w:r>
          </w:p>
        </w:tc>
      </w:tr>
      <w:tr w:rsidR="001D0BD1" w14:paraId="41891D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E8F8D2" w14:textId="7BDF8521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69E49FC" w14:textId="77DA50A5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Конкурсный управляющий (далее - КУ).</w:t>
            </w:r>
          </w:p>
        </w:tc>
      </w:tr>
      <w:tr w:rsidR="001D0BD1" w14:paraId="557351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2FCAB1" w14:textId="4903398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87FAF41" w14:textId="0D54D1C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 ЗИЛ-131, 1972 года выпуска, рег. знак Х 475 МА 67 VIN ОТСУТСТВУЕТ. Местонахождение транспортных средств: г. Мариуполь ул.Флотская 125 (договор ответственного хранения с АО «Коммерческо-производственный центр» от 20.05.2024).</w:t>
            </w:r>
          </w:p>
        </w:tc>
      </w:tr>
      <w:tr w:rsidR="001D0BD1" w14:paraId="74771C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0452D8" w14:textId="1BC2B14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4EAF2F2" w14:textId="0A00F200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101000,00</w:t>
            </w:r>
          </w:p>
        </w:tc>
      </w:tr>
      <w:tr w:rsidR="001D0BD1" w14:paraId="1AFBCD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9BE465" w14:textId="1718DF3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F95A586" w14:textId="6150A5A4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D0BD1" w14:paraId="78E75F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00426A" w14:textId="30373D2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A00B9DF" w14:textId="6DEF74E5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5050,00</w:t>
            </w:r>
          </w:p>
        </w:tc>
      </w:tr>
      <w:tr w:rsidR="001D0BD1" w14:paraId="3B6E86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57DE9D" w14:textId="5232FA8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9040CDE" w14:textId="31426843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D0BD1" w14:paraId="39A559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326A01" w14:textId="08C11D2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B196E33" w14:textId="5BA6A78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D0BD1" w14:paraId="5A49E7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57BAE6" w14:textId="738919E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BA9C07B" w14:textId="54793960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 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1D0BD1" w14:paraId="16DC8D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47E720" w14:textId="6DB42CA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17A9615" w14:textId="7B01E60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</w:t>
            </w:r>
          </w:p>
        </w:tc>
      </w:tr>
    </w:tbl>
    <w:p w14:paraId="4106762B" w14:textId="77777777" w:rsidR="001D0BD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1D0B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D0BD1" w14:paraId="180DA07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0A763FB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0B34BB6" w14:textId="428DE37D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96C2914" w14:textId="585D0581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570EBAA" w14:textId="03A91091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D0BD1" w14:paraId="7D85694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DD1C88D" w14:textId="07ED30F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407A276" w14:textId="317C469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2393" w:type="dxa"/>
          </w:tcPr>
          <w:p w14:paraId="43F06F85" w14:textId="07AD57B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214525, Смоленск, Смоленская область, Смоленск, Школьная, 9</w:t>
            </w:r>
          </w:p>
        </w:tc>
        <w:tc>
          <w:tcPr>
            <w:tcW w:w="2393" w:type="dxa"/>
          </w:tcPr>
          <w:p w14:paraId="79F3154F" w14:textId="200BC6AD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101000,00 руб.</w:t>
            </w:r>
          </w:p>
        </w:tc>
      </w:tr>
      <w:tr w:rsidR="001D0BD1" w14:paraId="1CD56B9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22523D0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5DB93A3" w14:textId="7ED1AC9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Петракович Валентина Владимировна (ИНН-671000293649)</w:t>
            </w:r>
          </w:p>
        </w:tc>
        <w:tc>
          <w:tcPr>
            <w:tcW w:w="2393" w:type="dxa"/>
          </w:tcPr>
          <w:p w14:paraId="33BBD372" w14:textId="4CD72393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216151, Монастырщинский район, Смоленская область, Монастырщинский район, д. Большие Остроги, 35</w:t>
            </w:r>
          </w:p>
        </w:tc>
        <w:tc>
          <w:tcPr>
            <w:tcW w:w="2393" w:type="dxa"/>
          </w:tcPr>
          <w:p w14:paraId="47AB973A" w14:textId="747CAF04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104F89A6" w14:textId="6E532CE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1D0BD1">
        <w:rPr>
          <w:sz w:val="24"/>
          <w:szCs w:val="24"/>
        </w:rPr>
        <w:t>Победителем открытого аукциона по продаже имущества должника  АКЦИОНЕРНОЕ ОБЩЕСТВО "ДОРОЖНОЕ ЭКСПЛУАТАЦИОННОЕ ПРЕДПРИЯТИЕ №47" лота № 3 является Акционерное общество "Коммерческо-производственный центр" (ИНН/КПП-6714025097/671401001).</w:t>
      </w:r>
    </w:p>
    <w:p w14:paraId="414BA245" w14:textId="77777777" w:rsidR="001D0BD1" w:rsidRDefault="001D0B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01187433" w14:textId="77777777" w:rsidR="001D0BD1" w:rsidRDefault="001D0BD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D1" w14:paraId="20CF6B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BA70FA" w14:textId="4E76BA75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98CFCEA" w14:textId="3A36595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№4 КДМ 7881.01 КАМАЗ 6520, 2016 года выпуска, рег. знак А 384 АЕ 67, VIN X89788101G0FF5171. </w:t>
            </w:r>
          </w:p>
        </w:tc>
      </w:tr>
      <w:tr w:rsidR="001D0BD1" w14:paraId="3DEBC7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5D2808" w14:textId="3BDBF33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0D59CC4" w14:textId="0C03998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Конкурсный управляющий (далее - КУ).</w:t>
            </w:r>
          </w:p>
        </w:tc>
      </w:tr>
      <w:tr w:rsidR="001D0BD1" w14:paraId="02259C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469C24" w14:textId="000E879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4E0E107" w14:textId="0125AB6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 КДМ 7881.01 КАМАЗ 6520, 2016 года выпуска, рег. знак А 384 АЕ 67, VIN X89788101G0FF5171. Местонахождение транспортных средств: г. Мариуполь ул.Флотская 125 (договор ответственного хранения с АО «Коммерческо-производственный центр» от 20.05.2024).</w:t>
            </w:r>
          </w:p>
        </w:tc>
      </w:tr>
      <w:tr w:rsidR="001D0BD1" w14:paraId="4A69AF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E2E4D1" w14:textId="4874299C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6710F6D" w14:textId="1D2C9230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273000,00</w:t>
            </w:r>
          </w:p>
        </w:tc>
      </w:tr>
      <w:tr w:rsidR="001D0BD1" w14:paraId="451D4C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8EDD14" w14:textId="2B6D0E4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AC43B22" w14:textId="51F10F2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D0BD1" w14:paraId="72E600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046A8F" w14:textId="11C9A1A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478A1DB" w14:textId="27DE6C93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13650,00</w:t>
            </w:r>
          </w:p>
        </w:tc>
      </w:tr>
      <w:tr w:rsidR="001D0BD1" w14:paraId="3180EB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C0A6C0" w14:textId="7F4B075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5CA007A" w14:textId="5DB02495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D0BD1" w14:paraId="48C759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C4AFC0" w14:textId="7C656A9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9973489" w14:textId="4978587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D0BD1" w14:paraId="7CD53C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B48197" w14:textId="59B843A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1DC55D3" w14:textId="3D8954D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 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1D0BD1" w14:paraId="2980D4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817A5F" w14:textId="0D095609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1404416" w14:textId="2787C3A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</w:t>
            </w:r>
          </w:p>
        </w:tc>
      </w:tr>
    </w:tbl>
    <w:p w14:paraId="09010F67" w14:textId="77777777" w:rsidR="001D0BD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1D0B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D0BD1" w14:paraId="6C1C5B2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DE7A0C3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A0F21C0" w14:textId="4D182875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18E6C1D" w14:textId="32D4E673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FD65233" w14:textId="2C998A5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D0BD1" w14:paraId="3F90ED6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6E29AD4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E5A639A" w14:textId="195E01A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Муцольгов Зелимхан Мухарбекович (ИНН-060604966349)</w:t>
            </w:r>
          </w:p>
        </w:tc>
        <w:tc>
          <w:tcPr>
            <w:tcW w:w="2393" w:type="dxa"/>
          </w:tcPr>
          <w:p w14:paraId="3CABC158" w14:textId="467244C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119530, Гор. Москва, Аминьевское шоссе, дом 3, кв. 95</w:t>
            </w:r>
          </w:p>
        </w:tc>
        <w:tc>
          <w:tcPr>
            <w:tcW w:w="2393" w:type="dxa"/>
          </w:tcPr>
          <w:p w14:paraId="242521DD" w14:textId="28C5495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D0BD1" w14:paraId="452D784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5F08B9E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8290842" w14:textId="339BF15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Петракович Валентина Владимировна (ИНН-671000293649)</w:t>
            </w:r>
          </w:p>
        </w:tc>
        <w:tc>
          <w:tcPr>
            <w:tcW w:w="2393" w:type="dxa"/>
          </w:tcPr>
          <w:p w14:paraId="092EC058" w14:textId="008662D0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216151, Монастырщинский район, Смоленская область, Монастырщинский район, д. Большие Остроги, 35</w:t>
            </w:r>
          </w:p>
        </w:tc>
        <w:tc>
          <w:tcPr>
            <w:tcW w:w="2393" w:type="dxa"/>
          </w:tcPr>
          <w:p w14:paraId="6195A6D1" w14:textId="3E896EA0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D0BD1" w14:paraId="1B62CF3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C6BA875" w14:textId="3965B84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92A95F3" w14:textId="0E5B8464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2393" w:type="dxa"/>
          </w:tcPr>
          <w:p w14:paraId="01C77874" w14:textId="67F2A8D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214525, Смоленск, Смоленская область, Смоленск, Школьная, 9</w:t>
            </w:r>
          </w:p>
        </w:tc>
        <w:tc>
          <w:tcPr>
            <w:tcW w:w="2393" w:type="dxa"/>
          </w:tcPr>
          <w:p w14:paraId="5C64A034" w14:textId="63437ED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273000,00 руб.</w:t>
            </w:r>
          </w:p>
        </w:tc>
      </w:tr>
      <w:tr w:rsidR="001D0BD1" w14:paraId="7D2E5E6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8B49081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21873B1" w14:textId="2F65F64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Викторович (ИНН-582100990310)</w:t>
            </w:r>
          </w:p>
        </w:tc>
        <w:tc>
          <w:tcPr>
            <w:tcW w:w="2393" w:type="dxa"/>
          </w:tcPr>
          <w:p w14:paraId="7F1B0412" w14:textId="75A65C35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Пензенская область, Лунинский район, р.п. Лунино, ул. 60 лет СССР, д.23</w:t>
            </w:r>
          </w:p>
        </w:tc>
        <w:tc>
          <w:tcPr>
            <w:tcW w:w="2393" w:type="dxa"/>
          </w:tcPr>
          <w:p w14:paraId="4A781E47" w14:textId="0A2C499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D0BD1" w14:paraId="4EE5486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6E7D893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76C6CB9" w14:textId="6010659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 Сергей Владимирович (ИНН-743014755788)</w:t>
            </w:r>
          </w:p>
        </w:tc>
        <w:tc>
          <w:tcPr>
            <w:tcW w:w="2393" w:type="dxa"/>
          </w:tcPr>
          <w:p w14:paraId="5593CFA5" w14:textId="70167173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Федерация,Челябинская область,Еткульский район,село Еткуль,улица Октябрьская 39А,квартира 14</w:t>
            </w:r>
          </w:p>
        </w:tc>
        <w:tc>
          <w:tcPr>
            <w:tcW w:w="2393" w:type="dxa"/>
          </w:tcPr>
          <w:p w14:paraId="2291D000" w14:textId="280B44E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566051D0" w14:textId="53605DE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1D0BD1">
        <w:rPr>
          <w:sz w:val="24"/>
          <w:szCs w:val="24"/>
        </w:rPr>
        <w:t>Победителем открытого аукциона по продаже имущества должника  АКЦИОНЕРНОЕ ОБЩЕСТВО "ДОРОЖНОЕ ЭКСПЛУАТАЦИОННОЕ ПРЕДПРИЯТИЕ №47" лота № 4 является Акционерное общество "Коммерческо-производственный центр" (ИНН/КПП-6714025097/671401001).</w:t>
      </w:r>
    </w:p>
    <w:p w14:paraId="16783F72" w14:textId="77777777" w:rsidR="001D0BD1" w:rsidRDefault="001D0B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</w:p>
    <w:p w14:paraId="00A5D354" w14:textId="77777777" w:rsidR="001D0BD1" w:rsidRDefault="001D0BD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D1" w14:paraId="124FB5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FECEE6" w14:textId="415DCB5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2542D04" w14:textId="3893E65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 ЭД405В1 КАМАЗ 6520, 2011 года выпуска, рег. знак Р 606 МР 67, VIN X5V696642B0000129.</w:t>
            </w:r>
          </w:p>
        </w:tc>
      </w:tr>
      <w:tr w:rsidR="001D0BD1" w14:paraId="0B2133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F911FA" w14:textId="464EBC4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C3367C7" w14:textId="095CA51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Конкурсный управляющий (далее - КУ).</w:t>
            </w:r>
          </w:p>
        </w:tc>
      </w:tr>
      <w:tr w:rsidR="001D0BD1" w14:paraId="5CA410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CE33A5" w14:textId="559A747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89FFC6F" w14:textId="4235EBE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 ЭД405В1 КАМАЗ 6520, 2011 года выпуска, рег. знак Р 606 МР 67, VIN X5V696642B0000129. Местонахождение транспортных средств: г. Мариуполь ул.Флотская 125 (договор ответственного хранения с АО «Коммерческо-производственный центр» от 20.05.2024).</w:t>
            </w:r>
          </w:p>
        </w:tc>
      </w:tr>
      <w:tr w:rsidR="001D0BD1" w14:paraId="765BEB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21B630" w14:textId="2172F6A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1571F63" w14:textId="29A7A52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165000,00</w:t>
            </w:r>
          </w:p>
        </w:tc>
      </w:tr>
      <w:tr w:rsidR="001D0BD1" w14:paraId="038C65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67C70E" w14:textId="526D8DC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B4C274D" w14:textId="1F77B7C4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D0BD1" w14:paraId="20DF26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2B39FA" w14:textId="4FE50A1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15BFBFE" w14:textId="4ED19193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8250,00</w:t>
            </w:r>
          </w:p>
        </w:tc>
      </w:tr>
      <w:tr w:rsidR="001D0BD1" w14:paraId="2D4F66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DE67AC" w14:textId="20C03B45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E3BF5BF" w14:textId="30DF3A8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D0BD1" w14:paraId="4ED5A8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0B9788" w14:textId="09AE7AA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9C111D4" w14:textId="7ED5BAF0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D0BD1" w14:paraId="0F392E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A21FC9" w14:textId="05A4B93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7AA66DE" w14:textId="7249301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 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1D0BD1" w14:paraId="29D3E7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B745B9" w14:textId="1B62CE60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4FA852D" w14:textId="0B80ABA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</w:t>
            </w:r>
          </w:p>
        </w:tc>
      </w:tr>
    </w:tbl>
    <w:p w14:paraId="718CFDBD" w14:textId="77777777" w:rsidR="001D0BD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1D0B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D0BD1" w14:paraId="7A0C224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7A82806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9142CE4" w14:textId="4BB58DC1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60B284F" w14:textId="0F0C14FC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5160D61" w14:textId="5D8DC24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D0BD1" w14:paraId="653CA4F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E8C9234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1D1B194" w14:textId="22637A4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Петракович Валентина Владимировна (ИНН-671000293649)</w:t>
            </w:r>
          </w:p>
        </w:tc>
        <w:tc>
          <w:tcPr>
            <w:tcW w:w="2393" w:type="dxa"/>
          </w:tcPr>
          <w:p w14:paraId="549648B1" w14:textId="5D57F1F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216151, Монастырщинский район, Смоленская область, Монастырщинский район, д. Большие Остроги, 35</w:t>
            </w:r>
          </w:p>
        </w:tc>
        <w:tc>
          <w:tcPr>
            <w:tcW w:w="2393" w:type="dxa"/>
          </w:tcPr>
          <w:p w14:paraId="246F848C" w14:textId="11EAF664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D0BD1" w14:paraId="30276C4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2912A63" w14:textId="7DFB0363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613FA91" w14:textId="21BDDB7C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2393" w:type="dxa"/>
          </w:tcPr>
          <w:p w14:paraId="77808E60" w14:textId="0B99FAE4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214525, Смоленск, Смоленская область, Смоленск, Школьная, 9</w:t>
            </w:r>
          </w:p>
        </w:tc>
        <w:tc>
          <w:tcPr>
            <w:tcW w:w="2393" w:type="dxa"/>
          </w:tcPr>
          <w:p w14:paraId="19E2E2E7" w14:textId="2D3AC450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165000,00 руб.</w:t>
            </w:r>
          </w:p>
        </w:tc>
      </w:tr>
      <w:tr w:rsidR="001D0BD1" w14:paraId="5B701A4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37251CF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3B966DE" w14:textId="4289EF7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 Сергей Владимирович (ИНН-743014755788)</w:t>
            </w:r>
          </w:p>
        </w:tc>
        <w:tc>
          <w:tcPr>
            <w:tcW w:w="2393" w:type="dxa"/>
          </w:tcPr>
          <w:p w14:paraId="7AABFF14" w14:textId="40B500EC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Федерация,Челябинская область,Еткульский район,село Еткуль,улица Октябрьская 39А,квартира 14</w:t>
            </w:r>
          </w:p>
        </w:tc>
        <w:tc>
          <w:tcPr>
            <w:tcW w:w="2393" w:type="dxa"/>
          </w:tcPr>
          <w:p w14:paraId="33659774" w14:textId="7AF1434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D0BD1" w14:paraId="0E75792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6ACE729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22D1A23" w14:textId="14AE3FE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Викторович (ИНН-582100990310)</w:t>
            </w:r>
          </w:p>
        </w:tc>
        <w:tc>
          <w:tcPr>
            <w:tcW w:w="2393" w:type="dxa"/>
          </w:tcPr>
          <w:p w14:paraId="77508F7F" w14:textId="7BD63D6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Пензенская область, Лунинский район, р.п. Лунино, ул. 60 лет СССР, д.23</w:t>
            </w:r>
          </w:p>
        </w:tc>
        <w:tc>
          <w:tcPr>
            <w:tcW w:w="2393" w:type="dxa"/>
          </w:tcPr>
          <w:p w14:paraId="689DF2B8" w14:textId="64FDC8D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482F6E5B" w14:textId="770EE433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1D0BD1">
        <w:rPr>
          <w:sz w:val="24"/>
          <w:szCs w:val="24"/>
        </w:rPr>
        <w:t>Победителем открытого аукциона по продаже имущества должника  АКЦИОНЕРНОЕ ОБЩЕСТВО "ДОРОЖНОЕ ЭКСПЛУАТАЦИОННОЕ ПРЕДПРИЯТИЕ №47" лота № 5 является Акционерное общество "Коммерческо-производственный центр" (ИНН/КПП-6714025097/671401001).</w:t>
      </w:r>
    </w:p>
    <w:p w14:paraId="185B805E" w14:textId="77777777" w:rsidR="001D0BD1" w:rsidRDefault="001D0BD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</w:p>
    <w:p w14:paraId="42EBD9AF" w14:textId="77777777" w:rsidR="001D0BD1" w:rsidRDefault="001D0BD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D1" w14:paraId="7C44FB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27AC0E" w14:textId="1684678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7A00658E" w14:textId="68F7AE4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Лот №6 КАМАЗ 6520-73, 2014 года выпуска, рег. знак Т 652 НР 67, VIN XTC652004E1302711. </w:t>
            </w:r>
          </w:p>
        </w:tc>
      </w:tr>
      <w:tr w:rsidR="001D0BD1" w14:paraId="253059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81E9B2" w14:textId="70847D4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BEF44D3" w14:textId="0597A620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Конкурсный управляющий (далее - КУ).</w:t>
            </w:r>
          </w:p>
        </w:tc>
      </w:tr>
      <w:tr w:rsidR="001D0BD1" w14:paraId="03A6CE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F5A126" w14:textId="25C6374D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C340B6A" w14:textId="25CCDAD1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№6 КАМАЗ 6520-73, 2014 года выпуска, рег. знак Т 652 НР 67, VIN XTC652004E1302711. Местонахождение транспортных средств: г. Мариуполь ул.Флотская 125 (договор ответственного хранения с АО «Коммерческо-производственный центр» от 20.05.2024).</w:t>
            </w:r>
          </w:p>
        </w:tc>
      </w:tr>
      <w:tr w:rsidR="001D0BD1" w14:paraId="1AA8E1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597561" w14:textId="40445539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4FF8E653" w14:textId="3EF33873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165000,00</w:t>
            </w:r>
          </w:p>
        </w:tc>
      </w:tr>
      <w:tr w:rsidR="001D0BD1" w14:paraId="41A3CC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CECD4C" w14:textId="188633C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27A6B613" w14:textId="13C97A4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1D0BD1" w14:paraId="419352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D9A2B7" w14:textId="6F7D9C2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0F4412D6" w14:textId="3364E23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8250,00</w:t>
            </w:r>
          </w:p>
        </w:tc>
      </w:tr>
      <w:tr w:rsidR="001D0BD1" w14:paraId="3A1C41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DA02F0" w14:textId="40DD7BB5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05AF88B5" w14:textId="05CF8C0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1D0BD1" w14:paraId="247A8B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FF0DC2" w14:textId="0BDFB74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BBFB474" w14:textId="063CA37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1D0BD1" w14:paraId="08D7CD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58B464" w14:textId="2087078C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20D0724" w14:textId="36F2A72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 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1D0BD1" w14:paraId="208B2E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EE4818" w14:textId="773936C9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25509C5C" w14:textId="7CC4827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</w:t>
            </w:r>
          </w:p>
        </w:tc>
      </w:tr>
    </w:tbl>
    <w:p w14:paraId="1B64595B" w14:textId="77777777" w:rsidR="001D0BD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 w:rsidR="001D0BD1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D0BD1" w14:paraId="4780823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1CE816A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1A47C4F5" w14:textId="493C6F65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E5BB1D0" w14:textId="2E8A48B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2EC144FE" w14:textId="0A1451D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Максимальная цена, предложенная участником</w:t>
            </w:r>
          </w:p>
        </w:tc>
      </w:tr>
      <w:tr w:rsidR="001D0BD1" w14:paraId="23A868A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8114051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38DD3B51" w14:textId="4894C29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Исаев Андрей Викторович (ИНН-582100990310)</w:t>
            </w:r>
          </w:p>
        </w:tc>
        <w:tc>
          <w:tcPr>
            <w:tcW w:w="2393" w:type="dxa"/>
          </w:tcPr>
          <w:p w14:paraId="1A396EBD" w14:textId="0DFA86C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Пензенская область, Лунинский район, р.п. Лунино, ул. 60 лет СССР, д.23</w:t>
            </w:r>
          </w:p>
        </w:tc>
        <w:tc>
          <w:tcPr>
            <w:tcW w:w="2393" w:type="dxa"/>
          </w:tcPr>
          <w:p w14:paraId="285A1A1C" w14:textId="5F12662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1D0BD1" w14:paraId="6C14559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EC3CF9F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0900D165" w14:textId="5FE5AD6C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Герасимов Сергей Владимирович (ИНН-743014755788)</w:t>
            </w:r>
          </w:p>
        </w:tc>
        <w:tc>
          <w:tcPr>
            <w:tcW w:w="2393" w:type="dxa"/>
          </w:tcPr>
          <w:p w14:paraId="7F6DBFDE" w14:textId="093AFE7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Российская Федерация,Челябинская область,Еткульский район,село Еткуль,улица Октябрьская 39А,квартира 14</w:t>
            </w:r>
          </w:p>
        </w:tc>
        <w:tc>
          <w:tcPr>
            <w:tcW w:w="2393" w:type="dxa"/>
          </w:tcPr>
          <w:p w14:paraId="30669FFC" w14:textId="3741338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1D0BD1" w14:paraId="565EE28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3249A42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0E3EC181" w14:textId="5B63D95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Железный Максим Дмитриевич (ИНН-262519794419)</w:t>
            </w:r>
          </w:p>
        </w:tc>
        <w:tc>
          <w:tcPr>
            <w:tcW w:w="2393" w:type="dxa"/>
          </w:tcPr>
          <w:p w14:paraId="18921814" w14:textId="20963AD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Ставропольский край, район Георгиевский, станица Незлобная, улица Жукова, дом 25а</w:t>
            </w:r>
          </w:p>
        </w:tc>
        <w:tc>
          <w:tcPr>
            <w:tcW w:w="2393" w:type="dxa"/>
          </w:tcPr>
          <w:p w14:paraId="37B2832B" w14:textId="3E5B5E0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1D0BD1" w14:paraId="2C1C872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1257A6A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65D5E369" w14:textId="5234422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Петракович Валентина Владимировна (ИНН-671000293649)</w:t>
            </w:r>
          </w:p>
        </w:tc>
        <w:tc>
          <w:tcPr>
            <w:tcW w:w="2393" w:type="dxa"/>
          </w:tcPr>
          <w:p w14:paraId="5982281B" w14:textId="39DA06A4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216151, Монастырщинский район, Смоленская область, Монастырщинский район, д. Большие Остроги, 35</w:t>
            </w:r>
          </w:p>
        </w:tc>
        <w:tc>
          <w:tcPr>
            <w:tcW w:w="2393" w:type="dxa"/>
          </w:tcPr>
          <w:p w14:paraId="71498266" w14:textId="7C3D97D1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1D0BD1" w14:paraId="58685F9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D79C5FF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23ADB7E2" w14:textId="61F62FC0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Муцольгов Зелимхан Мухарбекович (ИНН-060604966349)</w:t>
            </w:r>
          </w:p>
        </w:tc>
        <w:tc>
          <w:tcPr>
            <w:tcW w:w="2393" w:type="dxa"/>
          </w:tcPr>
          <w:p w14:paraId="5A741053" w14:textId="3C92B849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119530, Гор. Москва, Аминьевское шоссе, дом 3, кв. 95</w:t>
            </w:r>
          </w:p>
        </w:tc>
        <w:tc>
          <w:tcPr>
            <w:tcW w:w="2393" w:type="dxa"/>
          </w:tcPr>
          <w:p w14:paraId="31A314F9" w14:textId="63B492B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1D0BD1" w14:paraId="3C66A7B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728C4A1" w14:textId="216CB020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320C2FFA" w14:textId="61AD7FF5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2393" w:type="dxa"/>
          </w:tcPr>
          <w:p w14:paraId="18995B58" w14:textId="5812CD05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214525, Смоленск, Смоленская область, Смоленск, Школьная, 9</w:t>
            </w:r>
          </w:p>
        </w:tc>
        <w:tc>
          <w:tcPr>
            <w:tcW w:w="2393" w:type="dxa"/>
          </w:tcPr>
          <w:p w14:paraId="4E520A6C" w14:textId="64500BA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165000,00 руб.</w:t>
            </w:r>
          </w:p>
        </w:tc>
      </w:tr>
    </w:tbl>
    <w:p w14:paraId="5EA97212" w14:textId="6DDD34BA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1D0BD1">
        <w:rPr>
          <w:sz w:val="24"/>
          <w:szCs w:val="24"/>
          <w:lang w:val="en-US"/>
        </w:rPr>
        <w:t>Победителем открытого аукциона по продаже имущества должника  АКЦИОНЕРНОЕ ОБЩЕСТВО "ДОРОЖНОЕ ЭКСПЛУАТАЦИОННОЕ ПРЕДПРИЯТИЕ №47" лота № 6 является Акционерное общество "Коммерческо-производственный центр" (ИНН/КПП-6714025097/671401001).</w:t>
      </w:r>
    </w:p>
    <w:p w14:paraId="680FB606" w14:textId="77777777" w:rsidR="001D0BD1" w:rsidRDefault="001D0BD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</w:p>
    <w:p w14:paraId="618B8C49" w14:textId="77777777" w:rsidR="001D0BD1" w:rsidRDefault="001D0BD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D1" w14:paraId="1B97B3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A9E87E" w14:textId="4595D269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7149142B" w14:textId="7EA2CCB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Лот №7 КДМ-7881.02 КАМАЗ 65115, 2018 года выпуска, рег. знак А 678 ЕУ 67, VIN X89788102J0FF5163. </w:t>
            </w:r>
          </w:p>
        </w:tc>
      </w:tr>
      <w:tr w:rsidR="001D0BD1" w14:paraId="1EA4C3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BFB60F" w14:textId="1FB5D48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6B81259" w14:textId="4A8AB4B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Конкурсный управляющий (далее - КУ).</w:t>
            </w:r>
          </w:p>
        </w:tc>
      </w:tr>
      <w:tr w:rsidR="001D0BD1" w14:paraId="357977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E5ABE1" w14:textId="1DA6CC0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2FFAC15" w14:textId="4643B8E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№7 КДМ-7881.02 КАМАЗ 65115, 2018 года выпуска, рег. знак А 678 ЕУ 67, VIN X89788102J0FF5163. Местонахождение транспортных средств: г. Мариуполь ул.Флотская 125 (договор ответственного хранения с АО «Коммерческо-производственный центр» от 20.05.2024).</w:t>
            </w:r>
          </w:p>
        </w:tc>
      </w:tr>
      <w:tr w:rsidR="001D0BD1" w14:paraId="71EC89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DEA3A4" w14:textId="22ED2C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6B388253" w14:textId="2F1A643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316000,00</w:t>
            </w:r>
          </w:p>
        </w:tc>
      </w:tr>
      <w:tr w:rsidR="001D0BD1" w14:paraId="650417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5F6FB6" w14:textId="7FCF8C7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5A4D5D60" w14:textId="228479F0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1D0BD1" w14:paraId="5EFD71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168FB9" w14:textId="584DD7F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2194A7FE" w14:textId="4F46B6B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15800,00</w:t>
            </w:r>
          </w:p>
        </w:tc>
      </w:tr>
      <w:tr w:rsidR="001D0BD1" w14:paraId="6EA1AC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F608C4" w14:textId="3D6364C4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68BB25AF" w14:textId="1839A860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1D0BD1" w14:paraId="353CBE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6942BB" w14:textId="291D8FF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2031E577" w14:textId="76FD2C2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1D0BD1" w14:paraId="2D6900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623E46" w14:textId="6E28CB9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1FC0C1A" w14:textId="2497EBD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 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1D0BD1" w14:paraId="36C884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54BEB7" w14:textId="2E188B3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3E2544AD" w14:textId="5422408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</w:t>
            </w:r>
          </w:p>
        </w:tc>
      </w:tr>
    </w:tbl>
    <w:p w14:paraId="18E8AA93" w14:textId="77777777" w:rsidR="001D0BD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 w:rsidR="001D0BD1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D0BD1" w14:paraId="1579C46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33E8816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00F7763C" w14:textId="0E3F2999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07F7ECA" w14:textId="282B9ABD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262FDE8E" w14:textId="2BDC1B6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Максимальная цена, предложенная участником</w:t>
            </w:r>
          </w:p>
        </w:tc>
      </w:tr>
      <w:tr w:rsidR="001D0BD1" w14:paraId="17DFAA0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B700781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13DCD9E3" w14:textId="36150B7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Герасимов Сергей Владимирович (ИНН-743014755788)</w:t>
            </w:r>
          </w:p>
        </w:tc>
        <w:tc>
          <w:tcPr>
            <w:tcW w:w="2393" w:type="dxa"/>
          </w:tcPr>
          <w:p w14:paraId="1A9F98A2" w14:textId="606609D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Российская Федерация,Челябинская область,Еткульский район,село Еткуль,улица Октябрьская 39А,квартира 14</w:t>
            </w:r>
          </w:p>
        </w:tc>
        <w:tc>
          <w:tcPr>
            <w:tcW w:w="2393" w:type="dxa"/>
          </w:tcPr>
          <w:p w14:paraId="77AF370B" w14:textId="4594FBC9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1D0BD1" w14:paraId="1B33538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A8B2403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46F173E3" w14:textId="7F8C3711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Петракович Валентина Владимировна (ИНН-671000293649)</w:t>
            </w:r>
          </w:p>
        </w:tc>
        <w:tc>
          <w:tcPr>
            <w:tcW w:w="2393" w:type="dxa"/>
          </w:tcPr>
          <w:p w14:paraId="37F79B6A" w14:textId="41297A5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216151, Монастырщинский район, Смоленская область, Монастырщинский район, д. Большие Остроги, 35</w:t>
            </w:r>
          </w:p>
        </w:tc>
        <w:tc>
          <w:tcPr>
            <w:tcW w:w="2393" w:type="dxa"/>
          </w:tcPr>
          <w:p w14:paraId="31120414" w14:textId="6F473C7C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1D0BD1" w14:paraId="4E2EA4F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B190B5C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2AD598AC" w14:textId="1AE85BE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Муцольгов Зелимхан Мухарбекович (ИНН-060604966349)</w:t>
            </w:r>
          </w:p>
        </w:tc>
        <w:tc>
          <w:tcPr>
            <w:tcW w:w="2393" w:type="dxa"/>
          </w:tcPr>
          <w:p w14:paraId="5F4EC690" w14:textId="5F1B8F1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119530, Гор. Москва, Аминьевское шоссе, дом 3, кв. 95</w:t>
            </w:r>
          </w:p>
        </w:tc>
        <w:tc>
          <w:tcPr>
            <w:tcW w:w="2393" w:type="dxa"/>
          </w:tcPr>
          <w:p w14:paraId="6C247879" w14:textId="3F4DC9E3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1D0BD1" w14:paraId="53B35D3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E7B0D2A" w14:textId="2646E375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01B4ED03" w14:textId="0890B8C1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2393" w:type="dxa"/>
          </w:tcPr>
          <w:p w14:paraId="14F53D2C" w14:textId="330C6EE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214525, Смоленск, Смоленская область, Смоленск, Школьная, 9</w:t>
            </w:r>
          </w:p>
        </w:tc>
        <w:tc>
          <w:tcPr>
            <w:tcW w:w="2393" w:type="dxa"/>
          </w:tcPr>
          <w:p w14:paraId="1F38737E" w14:textId="7F073C8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316000,00 руб.</w:t>
            </w:r>
          </w:p>
        </w:tc>
      </w:tr>
      <w:tr w:rsidR="001D0BD1" w14:paraId="32D8C20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30C333E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26169BB4" w14:textId="53A9F21D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Исаев Андрей Викторович (ИНН-582100990310)</w:t>
            </w:r>
          </w:p>
        </w:tc>
        <w:tc>
          <w:tcPr>
            <w:tcW w:w="2393" w:type="dxa"/>
          </w:tcPr>
          <w:p w14:paraId="4C601B7C" w14:textId="39BA321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Пензенская область, Лунинский район, р.п. Лунино, ул. 60 лет СССР, д.23</w:t>
            </w:r>
          </w:p>
        </w:tc>
        <w:tc>
          <w:tcPr>
            <w:tcW w:w="2393" w:type="dxa"/>
          </w:tcPr>
          <w:p w14:paraId="1E0B4EBF" w14:textId="3720FB0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1D0BD1" w14:paraId="7560663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098CC81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40EA46A8" w14:textId="074BA88C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Железный Максим Дмитриевич (ИНН-262519794419)</w:t>
            </w:r>
          </w:p>
        </w:tc>
        <w:tc>
          <w:tcPr>
            <w:tcW w:w="2393" w:type="dxa"/>
          </w:tcPr>
          <w:p w14:paraId="76A5740B" w14:textId="7C8DA44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Ставропольский край, район Георгиевский, станица Незлобная, улица Жукова, дом 25а</w:t>
            </w:r>
          </w:p>
        </w:tc>
        <w:tc>
          <w:tcPr>
            <w:tcW w:w="2393" w:type="dxa"/>
          </w:tcPr>
          <w:p w14:paraId="4461C21B" w14:textId="60E41214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14:paraId="258A14A7" w14:textId="289684D3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1D0BD1">
        <w:rPr>
          <w:sz w:val="24"/>
          <w:szCs w:val="24"/>
          <w:lang w:val="en-US"/>
        </w:rPr>
        <w:t>Победителем открытого аукциона по продаже имущества должника  АКЦИОНЕРНОЕ ОБЩЕСТВО "ДОРОЖНОЕ ЭКСПЛУАТАЦИОННОЕ ПРЕДПРИЯТИЕ №47" лота № 7 является Акционерное общество "Коммерческо-производственный центр" (ИНН/КПП-6714025097/671401001).</w:t>
      </w:r>
    </w:p>
    <w:p w14:paraId="0AFE6EE0" w14:textId="77777777" w:rsidR="001D0BD1" w:rsidRDefault="001D0BD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</w:p>
    <w:p w14:paraId="5C7924E6" w14:textId="77777777" w:rsidR="001D0BD1" w:rsidRDefault="001D0BD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D1" w14:paraId="4FAF06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ECD16D" w14:textId="1B88FC5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6C2B2ECB" w14:textId="3ACB84CC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Лот №8 СДК-6520, 2016 года выпуска, рег. знак А 005 ВВ 67, VIN X3D59368AG0000002. </w:t>
            </w:r>
          </w:p>
        </w:tc>
      </w:tr>
      <w:tr w:rsidR="001D0BD1" w14:paraId="542C1D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9FE81A" w14:textId="714651F3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997EB55" w14:textId="2407181D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Конкурсный управляющий (далее - КУ).</w:t>
            </w:r>
          </w:p>
        </w:tc>
      </w:tr>
      <w:tr w:rsidR="001D0BD1" w14:paraId="3BED3D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71E10C" w14:textId="31C2D323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AD36C44" w14:textId="3F34DBFD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№8 СДК-6520, 2016 года выпуска, рег. знак А 005 ВВ 67, VIN X3D59368AG0000002. Местонахождение транспортных средств: г. Мариуполь ул.Флотская 125 (договор ответственного хранения с АО «Коммерческо-производственный центр» от 20.05.2024).</w:t>
            </w:r>
          </w:p>
        </w:tc>
      </w:tr>
      <w:tr w:rsidR="001D0BD1" w14:paraId="7DB79B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5F23B1" w14:textId="1A2AA2E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37E8EC22" w14:textId="69E84F60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316000,00</w:t>
            </w:r>
          </w:p>
        </w:tc>
      </w:tr>
      <w:tr w:rsidR="001D0BD1" w14:paraId="07CFA9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E7DEE7" w14:textId="70B96DA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655EFAFD" w14:textId="103A073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1D0BD1" w14:paraId="6DAE4C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9936ED" w14:textId="14B0C723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44DD024E" w14:textId="1D34A88C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15800,00</w:t>
            </w:r>
          </w:p>
        </w:tc>
      </w:tr>
      <w:tr w:rsidR="001D0BD1" w14:paraId="6B88CF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C7B504" w14:textId="5CD43BF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527848AC" w14:textId="4ABBCDF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1D0BD1" w14:paraId="1348E1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967D05" w14:textId="550E548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7A47104A" w14:textId="21D9560C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1D0BD1" w14:paraId="174AE9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F5D2D3" w14:textId="21CE2719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AA5D78D" w14:textId="5172D64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 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1D0BD1" w14:paraId="283530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DD8315" w14:textId="7CBEB24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5FFA8109" w14:textId="500D9AEC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</w:t>
            </w:r>
          </w:p>
        </w:tc>
      </w:tr>
    </w:tbl>
    <w:p w14:paraId="3E3CF3AD" w14:textId="77777777" w:rsidR="001D0BD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 w:rsidR="001D0BD1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D0BD1" w14:paraId="1CE118C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58E3B6F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0C8ABDD6" w14:textId="20FE539D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1A16A2C" w14:textId="57DA7524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6872F2FF" w14:textId="72CCD9E1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Максимальная цена, предложенная участником</w:t>
            </w:r>
          </w:p>
        </w:tc>
      </w:tr>
      <w:tr w:rsidR="001D0BD1" w14:paraId="4F557E7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27F37C0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658A647D" w14:textId="37CF6F3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Петракович Валентина Владимировна (ИНН-671000293649)</w:t>
            </w:r>
          </w:p>
        </w:tc>
        <w:tc>
          <w:tcPr>
            <w:tcW w:w="2393" w:type="dxa"/>
          </w:tcPr>
          <w:p w14:paraId="093E01E8" w14:textId="2BE99EB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216151, Монастырщинский район, Смоленская область, Монастырщинский район, д. Большие Остроги, 35</w:t>
            </w:r>
          </w:p>
        </w:tc>
        <w:tc>
          <w:tcPr>
            <w:tcW w:w="2393" w:type="dxa"/>
          </w:tcPr>
          <w:p w14:paraId="2ADBDA61" w14:textId="3C7AAC3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1D0BD1" w14:paraId="2806BAC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DE0D8FF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55F17298" w14:textId="492EB79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Железный Максим Дмитриевич (ИНН-262519794419)</w:t>
            </w:r>
          </w:p>
        </w:tc>
        <w:tc>
          <w:tcPr>
            <w:tcW w:w="2393" w:type="dxa"/>
          </w:tcPr>
          <w:p w14:paraId="2AC627C2" w14:textId="2045F95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Ставропольский край, район Георгиевский, станица Незлобная, улица Жукова, дом 25а</w:t>
            </w:r>
          </w:p>
        </w:tc>
        <w:tc>
          <w:tcPr>
            <w:tcW w:w="2393" w:type="dxa"/>
          </w:tcPr>
          <w:p w14:paraId="0EEFFE98" w14:textId="377C5900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1D0BD1" w14:paraId="348F4C0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538288E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76789544" w14:textId="386F244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Герасимов Сергей Владимирович (ИНН-743014755788)</w:t>
            </w:r>
          </w:p>
        </w:tc>
        <w:tc>
          <w:tcPr>
            <w:tcW w:w="2393" w:type="dxa"/>
          </w:tcPr>
          <w:p w14:paraId="0B034F10" w14:textId="1ACF7204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Российская Федерация,Челябинская область,Еткульский район,село Еткуль,улица Октябрьская 39А,квартира 14</w:t>
            </w:r>
          </w:p>
        </w:tc>
        <w:tc>
          <w:tcPr>
            <w:tcW w:w="2393" w:type="dxa"/>
          </w:tcPr>
          <w:p w14:paraId="18FCC7F2" w14:textId="2355BC1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1D0BD1" w14:paraId="16CD462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8659750" w14:textId="2B1DF13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6C6ADD48" w14:textId="36BB6E33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2393" w:type="dxa"/>
          </w:tcPr>
          <w:p w14:paraId="5AB811DC" w14:textId="4F7F5C3D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214525, Смоленск, Смоленская область, Смоленск, Школьная, 9</w:t>
            </w:r>
          </w:p>
        </w:tc>
        <w:tc>
          <w:tcPr>
            <w:tcW w:w="2393" w:type="dxa"/>
          </w:tcPr>
          <w:p w14:paraId="629204C1" w14:textId="6402757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316000,00 руб.</w:t>
            </w:r>
          </w:p>
        </w:tc>
      </w:tr>
      <w:tr w:rsidR="001D0BD1" w14:paraId="20E1459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C09A23B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78A19DA0" w14:textId="4D611FE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Муцольгов Зелимхан Мухарбекович (ИНН-060604966349)</w:t>
            </w:r>
          </w:p>
        </w:tc>
        <w:tc>
          <w:tcPr>
            <w:tcW w:w="2393" w:type="dxa"/>
          </w:tcPr>
          <w:p w14:paraId="6B290E6A" w14:textId="2211102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119530, Гор. Москва, Аминьевское шоссе, дом 3, кв. 95</w:t>
            </w:r>
          </w:p>
        </w:tc>
        <w:tc>
          <w:tcPr>
            <w:tcW w:w="2393" w:type="dxa"/>
          </w:tcPr>
          <w:p w14:paraId="211AEC20" w14:textId="03A53CA1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1D0BD1" w14:paraId="0125C4D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D379402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58360EFB" w14:textId="7513902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Исаев Андрей Викторович (ИНН-582100990310)</w:t>
            </w:r>
          </w:p>
        </w:tc>
        <w:tc>
          <w:tcPr>
            <w:tcW w:w="2393" w:type="dxa"/>
          </w:tcPr>
          <w:p w14:paraId="2CE98F92" w14:textId="0A8E13B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Пензенская область, Лунинский район, р.п. Лунино, ул. 60 лет СССР, д.23</w:t>
            </w:r>
          </w:p>
        </w:tc>
        <w:tc>
          <w:tcPr>
            <w:tcW w:w="2393" w:type="dxa"/>
          </w:tcPr>
          <w:p w14:paraId="1735AC75" w14:textId="079639F5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14:paraId="3D4704AA" w14:textId="293A1883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1D0BD1">
        <w:rPr>
          <w:sz w:val="24"/>
          <w:szCs w:val="24"/>
          <w:lang w:val="en-US"/>
        </w:rPr>
        <w:t>Победителем открытого аукциона по продаже имущества должника  АКЦИОНЕРНОЕ ОБЩЕСТВО "ДОРОЖНОЕ ЭКСПЛУАТАЦИОННОЕ ПРЕДПРИЯТИЕ №47" лота № 8 является Акционерное общество "Коммерческо-производственный центр" (ИНН/КПП-6714025097/671401001).</w:t>
      </w:r>
    </w:p>
    <w:p w14:paraId="71E59B9D" w14:textId="77777777" w:rsidR="001D0BD1" w:rsidRDefault="001D0BD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</w:p>
    <w:p w14:paraId="0ABFFF73" w14:textId="77777777" w:rsidR="001D0BD1" w:rsidRDefault="001D0BD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D1" w14:paraId="5D8586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5988BC" w14:textId="641F464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73DF6DD5" w14:textId="356890A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Лот №9 ТС-НН 332509, 2009 года выпуска, рег. знак А 562 МЕ 67, VIN X8933250990BC9002. </w:t>
            </w:r>
          </w:p>
        </w:tc>
      </w:tr>
      <w:tr w:rsidR="001D0BD1" w14:paraId="7EF6C4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9535F1" w14:textId="1ED8221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5433938" w14:textId="5E2F71DA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Конкурсный управляющий (далее - КУ).</w:t>
            </w:r>
          </w:p>
        </w:tc>
      </w:tr>
      <w:tr w:rsidR="001D0BD1" w14:paraId="5F4ED5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E0342F" w14:textId="64A13980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33EE7C9" w14:textId="5D2F9C2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№9 ТС-НН 332509, 2009 года выпуска, рег. знак А 562 МЕ 67, VIN X8933250990BC9002. Местонахождение транспортных средств: г. Мариуполь ул.Флотская 125 (договор ответственного хранения с АО «Коммерческо-производственный центр» от 20.05.2024).</w:t>
            </w:r>
          </w:p>
        </w:tc>
      </w:tr>
      <w:tr w:rsidR="001D0BD1" w14:paraId="768717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5D798D" w14:textId="1827DF9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130D0BB7" w14:textId="0686437C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114000,00</w:t>
            </w:r>
          </w:p>
        </w:tc>
      </w:tr>
      <w:tr w:rsidR="001D0BD1" w14:paraId="7A56EA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A77B18" w14:textId="4CB9292D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2F2A06E2" w14:textId="67D7B22D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1D0BD1" w14:paraId="3EF19E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753813" w14:textId="766D793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72F51348" w14:textId="58DB692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5700,00</w:t>
            </w:r>
          </w:p>
        </w:tc>
      </w:tr>
      <w:tr w:rsidR="001D0BD1" w14:paraId="7DA727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484989" w14:textId="60D012F6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2E39E230" w14:textId="5EBDF00D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1D0BD1" w14:paraId="63D675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B561D0" w14:textId="29745B6F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97620D6" w14:textId="37AEFFA2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1D0BD1" w14:paraId="0D7F10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546BBB" w14:textId="6FE472A9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2B5A4C7" w14:textId="6790EE63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 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1D0BD1" w14:paraId="49A543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A7FC47" w14:textId="2A0FA639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6D86061C" w14:textId="48BE0711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</w:t>
            </w:r>
          </w:p>
        </w:tc>
      </w:tr>
    </w:tbl>
    <w:p w14:paraId="68253D0A" w14:textId="77777777" w:rsidR="001D0BD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 w:rsidR="001D0BD1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D0BD1" w14:paraId="7BDE042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AA34B16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55844A61" w14:textId="7FC4D508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F265EB4" w14:textId="3D2D9323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0E0BF5B6" w14:textId="187269AD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Максимальная цена, предложенная участником</w:t>
            </w:r>
          </w:p>
        </w:tc>
      </w:tr>
      <w:tr w:rsidR="001D0BD1" w14:paraId="32EEA83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F535A57" w14:textId="7777777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0BBD7860" w14:textId="784CE205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Петракович Валентина Владимировна (ИНН-671000293649)</w:t>
            </w:r>
          </w:p>
        </w:tc>
        <w:tc>
          <w:tcPr>
            <w:tcW w:w="2393" w:type="dxa"/>
          </w:tcPr>
          <w:p w14:paraId="7EBFBA43" w14:textId="3887C14B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216151, Монастырщинский район, Смоленская область, Монастырщинский район, д. Большие Остроги, 35</w:t>
            </w:r>
          </w:p>
        </w:tc>
        <w:tc>
          <w:tcPr>
            <w:tcW w:w="2393" w:type="dxa"/>
          </w:tcPr>
          <w:p w14:paraId="1C598FCF" w14:textId="4B0F2E3E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1D0BD1" w14:paraId="6499EA7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8B8A379" w14:textId="206DCBC1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2E6409BD" w14:textId="2F2E6CAD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2393" w:type="dxa"/>
          </w:tcPr>
          <w:p w14:paraId="4ED654A7" w14:textId="230C0037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214525, Смоленск, Смоленская область, Смоленск, Школьная, 9</w:t>
            </w:r>
          </w:p>
        </w:tc>
        <w:tc>
          <w:tcPr>
            <w:tcW w:w="2393" w:type="dxa"/>
          </w:tcPr>
          <w:p w14:paraId="0F7A5EF7" w14:textId="1E710FE1" w:rsidR="001D0BD1" w:rsidRDefault="001D0BD1" w:rsidP="001D0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114000,00 руб.</w:t>
            </w:r>
          </w:p>
        </w:tc>
      </w:tr>
    </w:tbl>
    <w:p w14:paraId="688AB7DC" w14:textId="727AF2AB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1D0BD1">
        <w:rPr>
          <w:sz w:val="24"/>
          <w:szCs w:val="24"/>
          <w:lang w:val="en-US"/>
        </w:rPr>
        <w:t>Победителем открытого аукциона по продаже имущества должника  АКЦИОНЕРНОЕ ОБЩЕСТВО "ДОРОЖНОЕ ЭКСПЛУАТАЦИОННОЕ ПРЕДПРИЯТИЕ №47" лота № 9 является Акционерное общество "Коммерческо-производственный центр" (ИНН/КПП-6714025097/671401001).</w:t>
      </w:r>
      <w:r w:rsidR="009A150C">
        <w:rPr>
          <w:sz w:val="24"/>
          <w:szCs w:val="24"/>
        </w:rPr>
        <w:t xml:space="preserve"> </w:t>
      </w:r>
    </w:p>
    <w:p w14:paraId="657B8D48" w14:textId="77777777" w:rsidR="001D0BD1" w:rsidRDefault="001D0BD1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</w:p>
    <w:p w14:paraId="3B4E257A" w14:textId="77777777" w:rsidR="001D0BD1" w:rsidRDefault="001D0BD1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D1" w14:paraId="64D2E1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79FEE2" w14:textId="650A5F2E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033F88D" w14:textId="0CADF2DA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№10 КАМАЗ 65115-А4, 2014 года выпуска, рег. знак Т 659 НР 67, VIN X5V696614E0000052. </w:t>
            </w:r>
          </w:p>
        </w:tc>
      </w:tr>
      <w:tr w:rsidR="001D0BD1" w14:paraId="297DEC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2313F9" w14:textId="59F2659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1C1F919" w14:textId="224B7B36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Конкурсный управляющий (далее - КУ).</w:t>
            </w:r>
          </w:p>
        </w:tc>
      </w:tr>
      <w:tr w:rsidR="001D0BD1" w14:paraId="574A45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D5A2DC" w14:textId="433031B0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4D5C097" w14:textId="44C28688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№10 КАМАЗ 65115-А4, 2014 года выпуска, рег. знак Т 659 НР 67, VIN X5V696614E0000052. Местонахождение транспортных средств: г. Мариуполь ул.Флотская 125 (договор ответственного хранения с АО «Коммерческо-производственный центр» от 20.05.2024).</w:t>
            </w:r>
          </w:p>
        </w:tc>
      </w:tr>
      <w:tr w:rsidR="001D0BD1" w14:paraId="1F6ADE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5B5D95" w14:textId="2AEF12FE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72206C7" w14:textId="75AFE6EB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316000,00</w:t>
            </w:r>
          </w:p>
        </w:tc>
      </w:tr>
      <w:tr w:rsidR="001D0BD1" w14:paraId="0EFE3A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E5D485" w14:textId="30B85CE3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916E93A" w14:textId="783ACB91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D0BD1" w14:paraId="5CDB7E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04DDDB" w14:textId="2BD0364D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7C0070E" w14:textId="02A05FCF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15800,00</w:t>
            </w:r>
          </w:p>
        </w:tc>
      </w:tr>
      <w:tr w:rsidR="001D0BD1" w14:paraId="21915A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91BDBC" w14:textId="6DBFE689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128B415" w14:textId="3583DF54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D0BD1" w14:paraId="37A635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5A1302" w14:textId="75FC094E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A98168E" w14:textId="1F1B5A7B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D0BD1" w14:paraId="6E7E81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6BE3BF" w14:textId="60FDF922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C0D1F82" w14:textId="1972AA5C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 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1D0BD1" w14:paraId="1CDCFE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32BD2B" w14:textId="0A4B7AAD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38FC09C" w14:textId="4E964DC5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</w:t>
            </w:r>
          </w:p>
        </w:tc>
      </w:tr>
    </w:tbl>
    <w:p w14:paraId="2CE53B1F" w14:textId="77777777" w:rsidR="001D0BD1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 w:rsidR="001D0B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3" w:name="Предложение_10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D0BD1" w14:paraId="71B6164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E9DA980" w14:textId="7777777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17C88EB" w14:textId="3F5338CA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19D44C3" w14:textId="76B672B9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963B8D2" w14:textId="505C1F23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D0BD1" w14:paraId="4FA3A2C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182B7DD" w14:textId="7777777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ED495BE" w14:textId="79236C56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Викторович (ИНН-582100990310)</w:t>
            </w:r>
          </w:p>
        </w:tc>
        <w:tc>
          <w:tcPr>
            <w:tcW w:w="2393" w:type="dxa"/>
          </w:tcPr>
          <w:p w14:paraId="7C81689F" w14:textId="5F000B4A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Пензенская область, Лунинский район, р.п. Лунино, ул. 60 лет СССР, д.23</w:t>
            </w:r>
          </w:p>
        </w:tc>
        <w:tc>
          <w:tcPr>
            <w:tcW w:w="2393" w:type="dxa"/>
          </w:tcPr>
          <w:p w14:paraId="0B978A5C" w14:textId="1FBDED0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D0BD1" w14:paraId="5BA08F1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3A92880" w14:textId="7777777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B839FC7" w14:textId="543AE289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 Сергей Владимирович (ИНН-743014755788)</w:t>
            </w:r>
          </w:p>
        </w:tc>
        <w:tc>
          <w:tcPr>
            <w:tcW w:w="2393" w:type="dxa"/>
          </w:tcPr>
          <w:p w14:paraId="239550A3" w14:textId="72117610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Федерация,Челябинская область,Еткульский район,село Еткуль,улица Октябрьская 39А,квартира 14</w:t>
            </w:r>
          </w:p>
        </w:tc>
        <w:tc>
          <w:tcPr>
            <w:tcW w:w="2393" w:type="dxa"/>
          </w:tcPr>
          <w:p w14:paraId="324351A9" w14:textId="22EB2AEA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D0BD1" w14:paraId="0F91DD7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99D74BD" w14:textId="7777777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8945046" w14:textId="32DA2A73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Муцольгов Зелимхан Мухарбекович (ИНН-060604966349)</w:t>
            </w:r>
          </w:p>
        </w:tc>
        <w:tc>
          <w:tcPr>
            <w:tcW w:w="2393" w:type="dxa"/>
          </w:tcPr>
          <w:p w14:paraId="1CD87090" w14:textId="769B56A4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119530, Гор. Москва, Аминьевское шоссе, дом 3, кв. 95</w:t>
            </w:r>
          </w:p>
        </w:tc>
        <w:tc>
          <w:tcPr>
            <w:tcW w:w="2393" w:type="dxa"/>
          </w:tcPr>
          <w:p w14:paraId="366303B4" w14:textId="4057BBC0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D0BD1" w14:paraId="0AAC734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9EB0117" w14:textId="00CA9D6E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795B2C8" w14:textId="78062EEB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2393" w:type="dxa"/>
          </w:tcPr>
          <w:p w14:paraId="44F8A448" w14:textId="2042E2CA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214525, Смоленск, Смоленская область, Смоленск, Школьная, 9</w:t>
            </w:r>
          </w:p>
        </w:tc>
        <w:tc>
          <w:tcPr>
            <w:tcW w:w="2393" w:type="dxa"/>
          </w:tcPr>
          <w:p w14:paraId="11C3414A" w14:textId="41031050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316000,00 руб.</w:t>
            </w:r>
          </w:p>
        </w:tc>
      </w:tr>
      <w:tr w:rsidR="001D0BD1" w14:paraId="6EEAC34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4CF1189" w14:textId="7777777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6E064B9" w14:textId="2D9597FE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Петракович Валентина Владимировна (ИНН-671000293649)</w:t>
            </w:r>
          </w:p>
        </w:tc>
        <w:tc>
          <w:tcPr>
            <w:tcW w:w="2393" w:type="dxa"/>
          </w:tcPr>
          <w:p w14:paraId="4984F0A3" w14:textId="5EF4B753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216151, Монастырщинский район, Смоленская область, Монастырщинский район, д. Большие Остроги, 35</w:t>
            </w:r>
          </w:p>
        </w:tc>
        <w:tc>
          <w:tcPr>
            <w:tcW w:w="2393" w:type="dxa"/>
          </w:tcPr>
          <w:p w14:paraId="0C10787B" w14:textId="6D29D300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2CBC656A" w14:textId="78909DC2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1D0BD1">
        <w:rPr>
          <w:sz w:val="24"/>
          <w:szCs w:val="24"/>
        </w:rPr>
        <w:t>Победителем открытого аукциона по продаже имущества должника  АКЦИОНЕРНОЕ ОБЩЕСТВО "ДОРОЖНОЕ ЭКСПЛУАТАЦИОННОЕ ПРЕДПРИЯТИЕ №47" лота № 10 является Акционерное общество "Коммерческо-производственный центр" (ИНН/КПП-6714025097/671401001).</w:t>
      </w:r>
    </w:p>
    <w:p w14:paraId="47FFFA6D" w14:textId="77777777" w:rsidR="001D0BD1" w:rsidRDefault="001D0BD1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</w:p>
    <w:p w14:paraId="77012981" w14:textId="77777777" w:rsidR="001D0BD1" w:rsidRDefault="001D0BD1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D1" w14:paraId="093FE7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99FE8E" w14:textId="30489DEB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5C748C7" w14:textId="2DFBEC58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№11 Машины фрезерной АМКОДОР-8047А-01, 2004 года выпуска, рег. знак СУ 6811 67, Заводской № машины Y3A8047A11042512.</w:t>
            </w:r>
          </w:p>
        </w:tc>
      </w:tr>
      <w:tr w:rsidR="001D0BD1" w14:paraId="17E483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940D2C" w14:textId="6CDF03BB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1CA45CD" w14:textId="4F30C40A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Конкурсный управляющий (далее - КУ).</w:t>
            </w:r>
          </w:p>
        </w:tc>
      </w:tr>
      <w:tr w:rsidR="001D0BD1" w14:paraId="5EF757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A2BC0D" w14:textId="429F0216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2151C9B" w14:textId="78A3627B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№11 Машины фрезерной АМКОДОР-8047А-01, 2004 года выпуска, рег. знак СУ 6811 67, Заводской № машины Y3A8047A11042512. Местонахождение транспортных средств: г. Мариуполь ул.Флотская 125 (договор ответственного хранения с АО «Коммерческо-производственный центр» от 20.05.2024).</w:t>
            </w:r>
          </w:p>
        </w:tc>
      </w:tr>
      <w:tr w:rsidR="001D0BD1" w14:paraId="705CBA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D17C08" w14:textId="691FE839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C90215C" w14:textId="2F060E5B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185000,00</w:t>
            </w:r>
          </w:p>
        </w:tc>
      </w:tr>
      <w:tr w:rsidR="001D0BD1" w14:paraId="03D764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5F8F57" w14:textId="081CB192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D0AD698" w14:textId="166194B3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D0BD1" w14:paraId="36F6EE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43EA29" w14:textId="4FD4DFDE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D7B1C3C" w14:textId="38925020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9250,00</w:t>
            </w:r>
          </w:p>
        </w:tc>
      </w:tr>
      <w:tr w:rsidR="001D0BD1" w14:paraId="6BB8ED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2E7A19" w14:textId="349D1979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40EED78" w14:textId="26EBF754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D0BD1" w14:paraId="65E687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694C74" w14:textId="09E6F7EC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2A6D92D" w14:textId="457C21B0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D0BD1" w14:paraId="2A5E15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F40E33" w14:textId="7CC1DEB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8D18EBF" w14:textId="19F8CA65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 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1D0BD1" w14:paraId="7FC128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6C6AE0" w14:textId="348A0559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84D123B" w14:textId="4C1AADCA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</w:t>
            </w:r>
          </w:p>
        </w:tc>
      </w:tr>
    </w:tbl>
    <w:p w14:paraId="43E09A5E" w14:textId="77777777" w:rsidR="001D0BD1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 w:rsidR="001D0B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8" w:name="Предложение_11"/>
      <w:bookmarkEnd w:id="7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D0BD1" w14:paraId="29E66D7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B97CF1D" w14:textId="7777777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9F14A67" w14:textId="0B678B59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8C0141B" w14:textId="1E59897C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BD01C9C" w14:textId="6BFC1DB4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D0BD1" w14:paraId="18243E8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802D53D" w14:textId="7777777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FBB388F" w14:textId="420C836B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 Сергей Владимирович (ИНН-743014755788)</w:t>
            </w:r>
          </w:p>
        </w:tc>
        <w:tc>
          <w:tcPr>
            <w:tcW w:w="2393" w:type="dxa"/>
          </w:tcPr>
          <w:p w14:paraId="7C75B703" w14:textId="751A719D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Федерация,Челябинская область,Еткульский район,село Еткуль,улица Октябрьская 39А,квартира 14</w:t>
            </w:r>
          </w:p>
        </w:tc>
        <w:tc>
          <w:tcPr>
            <w:tcW w:w="2393" w:type="dxa"/>
          </w:tcPr>
          <w:p w14:paraId="4AFAF20A" w14:textId="12859AC2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D0BD1" w14:paraId="435C083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17F932A" w14:textId="7777777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63D8F18" w14:textId="2A8ECEBB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Викторович (ИНН-582100990310)</w:t>
            </w:r>
          </w:p>
        </w:tc>
        <w:tc>
          <w:tcPr>
            <w:tcW w:w="2393" w:type="dxa"/>
          </w:tcPr>
          <w:p w14:paraId="12A76795" w14:textId="439DB5FF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Пензенская область, Лунинский район, р.п. Лунино, ул. 60 лет СССР, д.23</w:t>
            </w:r>
          </w:p>
        </w:tc>
        <w:tc>
          <w:tcPr>
            <w:tcW w:w="2393" w:type="dxa"/>
          </w:tcPr>
          <w:p w14:paraId="3B3D8D21" w14:textId="145BDE3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D0BD1" w14:paraId="2329E01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CB364DE" w14:textId="7777777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9317868" w14:textId="2368B102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Петракович Валентина Владимировна (ИНН-671000293649)</w:t>
            </w:r>
          </w:p>
        </w:tc>
        <w:tc>
          <w:tcPr>
            <w:tcW w:w="2393" w:type="dxa"/>
          </w:tcPr>
          <w:p w14:paraId="09E50CDE" w14:textId="025B6914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216151, Монастырщинский район, Смоленская область, Монастырщинский район, д. Большие Остроги, 35</w:t>
            </w:r>
          </w:p>
        </w:tc>
        <w:tc>
          <w:tcPr>
            <w:tcW w:w="2393" w:type="dxa"/>
          </w:tcPr>
          <w:p w14:paraId="332B6762" w14:textId="07DAE575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D0BD1" w14:paraId="23DD271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88587E7" w14:textId="73A16E0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5BB6456" w14:textId="1307000B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2393" w:type="dxa"/>
          </w:tcPr>
          <w:p w14:paraId="110512A8" w14:textId="0E9953C8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214525, Смоленск, Смоленская область, Смоленск, Школьная, 9</w:t>
            </w:r>
          </w:p>
        </w:tc>
        <w:tc>
          <w:tcPr>
            <w:tcW w:w="2393" w:type="dxa"/>
          </w:tcPr>
          <w:p w14:paraId="0AA98197" w14:textId="2B2FD276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185000,00 руб.</w:t>
            </w:r>
          </w:p>
        </w:tc>
      </w:tr>
      <w:tr w:rsidR="001D0BD1" w14:paraId="5F693E8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6308D44" w14:textId="7777777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FA85E97" w14:textId="64A9B22F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Богославский Валерий Александрович (ИНН-234004569030)</w:t>
            </w:r>
          </w:p>
        </w:tc>
        <w:tc>
          <w:tcPr>
            <w:tcW w:w="2393" w:type="dxa"/>
          </w:tcPr>
          <w:p w14:paraId="3941AE7B" w14:textId="5D25B38D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352020,Краснодарский край,Кущевский район,п.Первомайский,ул.Привокзальная,21</w:t>
            </w:r>
          </w:p>
        </w:tc>
        <w:tc>
          <w:tcPr>
            <w:tcW w:w="2393" w:type="dxa"/>
          </w:tcPr>
          <w:p w14:paraId="27CF868B" w14:textId="0A661971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D0BD1" w14:paraId="1B2D93D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3901462" w14:textId="7777777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96AE9EA" w14:textId="09EAC923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Богославский Валерий Александрович (ИНН-234004569030)</w:t>
            </w:r>
          </w:p>
        </w:tc>
        <w:tc>
          <w:tcPr>
            <w:tcW w:w="2393" w:type="dxa"/>
          </w:tcPr>
          <w:p w14:paraId="059C8895" w14:textId="0F330954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352020,Краснодарский край,Кущевский район,п.Первомайский,ул.Привокзальная,21</w:t>
            </w:r>
          </w:p>
        </w:tc>
        <w:tc>
          <w:tcPr>
            <w:tcW w:w="2393" w:type="dxa"/>
          </w:tcPr>
          <w:p w14:paraId="6130760C" w14:textId="33F9852D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D0BD1" w14:paraId="5CBE4B9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E8E2F2C" w14:textId="7777777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FB47310" w14:textId="0676E8E4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Муцольгов Зелимхан Мухарбекович (ИНН-060604966349)</w:t>
            </w:r>
          </w:p>
        </w:tc>
        <w:tc>
          <w:tcPr>
            <w:tcW w:w="2393" w:type="dxa"/>
          </w:tcPr>
          <w:p w14:paraId="78AF22F9" w14:textId="1AD128A1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119530, Гор. Москва, Аминьевское шоссе, дом 3, кв. 95</w:t>
            </w:r>
          </w:p>
        </w:tc>
        <w:tc>
          <w:tcPr>
            <w:tcW w:w="2393" w:type="dxa"/>
          </w:tcPr>
          <w:p w14:paraId="71DD9587" w14:textId="65106BFF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528B5BF6" w14:textId="420C08BA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1D0BD1">
        <w:rPr>
          <w:sz w:val="24"/>
          <w:szCs w:val="24"/>
        </w:rPr>
        <w:t>Победителем открытого аукциона по продаже имущества должника  АКЦИОНЕРНОЕ ОБЩЕСТВО "ДОРОЖНОЕ ЭКСПЛУАТАЦИОННОЕ ПРЕДПРИЯТИЕ №47" лота № 11 является Акционерное общество "Коммерческо-производственный центр" (ИНН/КПП-6714025097/671401001).</w:t>
      </w:r>
    </w:p>
    <w:p w14:paraId="39B80AD1" w14:textId="77777777" w:rsidR="001D0BD1" w:rsidRDefault="001D0BD1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</w:p>
    <w:p w14:paraId="53D0546B" w14:textId="77777777" w:rsidR="001D0BD1" w:rsidRDefault="001D0BD1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D1" w14:paraId="3727E6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4FD219" w14:textId="76E58FD0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83BBF54" w14:textId="0728A0D4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№12 Экскаватора-погрузчика New Holland B80B, 2021 года выпуска, рег. знак СН 7578 67, Заводской № машины NKJB80BEHMKH25274. </w:t>
            </w:r>
          </w:p>
        </w:tc>
      </w:tr>
      <w:tr w:rsidR="001D0BD1" w14:paraId="5895E9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CF7A1C" w14:textId="5FCB18D8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28C39E6" w14:textId="0C46CA5B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Конкурсный управляющий (далее - КУ).</w:t>
            </w:r>
          </w:p>
        </w:tc>
      </w:tr>
      <w:tr w:rsidR="001D0BD1" w14:paraId="413D3C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1C34F0" w14:textId="0D850118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7277EED" w14:textId="7B049C3B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№12 Экскаватора-погрузчика New Holland B80B, 2021 года выпуска, рег. знак СН 7578 67, Заводской № машины NKJB80BEHMKH25274. Местонахождение транспортных средств: г. Мариуполь ул.Флотская 125 (договор ответственного хранения с АО «Коммерческо-производственный центр» от 20.05.2024).</w:t>
            </w:r>
          </w:p>
        </w:tc>
      </w:tr>
      <w:tr w:rsidR="001D0BD1" w14:paraId="7C5581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4A354F" w14:textId="4287BB6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AEC0A56" w14:textId="7AEA6B81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5191000,00</w:t>
            </w:r>
          </w:p>
        </w:tc>
      </w:tr>
      <w:tr w:rsidR="001D0BD1" w14:paraId="3FA2C7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68FE1B" w14:textId="6C2D3568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1E9565C" w14:textId="0E2B3F9C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D0BD1" w14:paraId="2D6C93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C605C2" w14:textId="1D66D291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1D7C34F" w14:textId="2C33EE02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259550,00</w:t>
            </w:r>
          </w:p>
        </w:tc>
      </w:tr>
      <w:tr w:rsidR="001D0BD1" w14:paraId="4B84C2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6D15BA" w14:textId="0CA8BADA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8E74668" w14:textId="363A869B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D0BD1" w14:paraId="0A74BD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209D82" w14:textId="4014FD2F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1476183" w14:textId="7E4ABBDA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D0BD1" w14:paraId="55F7A4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A5FC31" w14:textId="0041D290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9C8C342" w14:textId="67004281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 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1D0BD1" w14:paraId="192336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708C71" w14:textId="783793A9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0C88F03" w14:textId="4EEA06AF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</w:t>
            </w:r>
          </w:p>
        </w:tc>
      </w:tr>
    </w:tbl>
    <w:p w14:paraId="7EA8CA82" w14:textId="77777777" w:rsidR="001D0BD1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</w:p>
    <w:p w14:paraId="4753DF02" w14:textId="2C6DD86A" w:rsidR="008F7363" w:rsidRDefault="001D0BD1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Петракович Валентина Владимировна (ИНН-671000293649).</w:t>
      </w:r>
      <w:r w:rsidR="008F7363">
        <w:rPr>
          <w:sz w:val="24"/>
          <w:szCs w:val="24"/>
        </w:rPr>
        <w:t xml:space="preserve"> </w:t>
      </w:r>
      <w:bookmarkStart w:id="83" w:name="Предложение_12"/>
      <w:bookmarkEnd w:id="83"/>
      <w:r w:rsidR="008F7363"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6AB3FBC" w14:textId="77777777" w:rsidR="001D0BD1" w:rsidRDefault="001D0BD1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</w:p>
    <w:p w14:paraId="233256C4" w14:textId="77777777" w:rsidR="001D0BD1" w:rsidRDefault="001D0BD1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6" w:name="Лот_13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D1" w14:paraId="75CF28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6A49AE" w14:textId="4151D5BE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E999AA9" w14:textId="7319705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№13 Дебиторская задолженность к ООО "ДЭП 67", ИНН 6732145164 в сумме 59 449 698,00  руб. </w:t>
            </w:r>
          </w:p>
        </w:tc>
      </w:tr>
      <w:tr w:rsidR="001D0BD1" w14:paraId="1471F0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4CC2B1" w14:textId="7B81BB5A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6D5D5A5" w14:textId="6EAB2D25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Конкурсный управляющий (далее - КУ).</w:t>
            </w:r>
          </w:p>
        </w:tc>
      </w:tr>
      <w:tr w:rsidR="001D0BD1" w14:paraId="287D67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2495B2" w14:textId="3AFD6A06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08FD224" w14:textId="37EFCE64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№13 Дебиторская задолженность к ООО "ДЭП 67", ИНН 6732145164 в сумме 59 449 698,00  руб. </w:t>
            </w:r>
          </w:p>
        </w:tc>
      </w:tr>
      <w:tr w:rsidR="001D0BD1" w14:paraId="67D8E3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09A9F2" w14:textId="26D94B9D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3C99800" w14:textId="05CDA62D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59449698,00</w:t>
            </w:r>
          </w:p>
        </w:tc>
      </w:tr>
      <w:tr w:rsidR="001D0BD1" w14:paraId="3824AE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924739" w14:textId="79367AEE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4C301B1" w14:textId="3D6CC9A4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D0BD1" w14:paraId="3ACC96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4E18B5" w14:textId="3A1705CE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916CD3E" w14:textId="11806263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2972484,90</w:t>
            </w:r>
          </w:p>
        </w:tc>
      </w:tr>
      <w:tr w:rsidR="001D0BD1" w14:paraId="2A25E2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A9D6DF" w14:textId="204687BB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FA50E63" w14:textId="1779044D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D0BD1" w14:paraId="5F32E7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806F34" w14:textId="4CD1C6E2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C36D915" w14:textId="18A6BC1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D0BD1" w14:paraId="5B0F1F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E7F07E" w14:textId="26C79D8D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301E731" w14:textId="2EE7E8FC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 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1D0BD1" w14:paraId="2DC032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320C97" w14:textId="52F3EEB5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11A01B5" w14:textId="179123EC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</w:t>
            </w:r>
          </w:p>
        </w:tc>
      </w:tr>
    </w:tbl>
    <w:p w14:paraId="779F261E" w14:textId="361BDD0B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  <w:r w:rsidR="001D0BD1">
        <w:rPr>
          <w:sz w:val="24"/>
          <w:szCs w:val="24"/>
        </w:rPr>
        <w:t>Заявок на данный лот нет.</w:t>
      </w:r>
    </w:p>
    <w:p w14:paraId="03359AE1" w14:textId="77777777" w:rsidR="001D0BD1" w:rsidRDefault="001D0BD1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</w:p>
    <w:p w14:paraId="45DCB5FE" w14:textId="77777777" w:rsidR="001D0BD1" w:rsidRDefault="001D0BD1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91" w:name="Лот_14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D1" w14:paraId="4B888F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9CF86E" w14:textId="36C8145E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F3797D" w14:textId="30BD025F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№14 Дебиторская задолженность к ООО «ГИНТАРИСТРОЙ», ИНН: 6027207155 в сумме 33 473 248,00 руб. </w:t>
            </w:r>
          </w:p>
        </w:tc>
      </w:tr>
      <w:tr w:rsidR="001D0BD1" w14:paraId="41ADFB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E482A5" w14:textId="34C2320A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974D220" w14:textId="5A6D4555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Конкурсный управляющий (далее - КУ).</w:t>
            </w:r>
          </w:p>
        </w:tc>
      </w:tr>
      <w:tr w:rsidR="001D0BD1" w14:paraId="14EC92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A2C490" w14:textId="190685F2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15BAC44" w14:textId="2D09AB7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№14 Дебиторская задолженность к ООО «ГИНТАРИСТРОЙ», ИНН: 6027207155 в сумме 33 473 248,00 руб. </w:t>
            </w:r>
          </w:p>
        </w:tc>
      </w:tr>
      <w:tr w:rsidR="001D0BD1" w14:paraId="7992F4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B87FBC" w14:textId="2A4D665D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B0929BD" w14:textId="6703C90C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33473248,00</w:t>
            </w:r>
          </w:p>
        </w:tc>
      </w:tr>
      <w:tr w:rsidR="001D0BD1" w14:paraId="054594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B4FF7C" w14:textId="765CC244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BB9E2FB" w14:textId="1744C2E1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D0BD1" w14:paraId="210099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4F3F8C" w14:textId="5F95ABA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045CE1A" w14:textId="43F4EC55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1673662,40</w:t>
            </w:r>
          </w:p>
        </w:tc>
      </w:tr>
      <w:tr w:rsidR="001D0BD1" w14:paraId="0BE3D8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FB9CBA" w14:textId="0BE716BD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5B856BA" w14:textId="36AF70F0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D0BD1" w14:paraId="232774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E89EBF" w14:textId="3B6007CF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D1ED6E8" w14:textId="038C7DA9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D0BD1" w14:paraId="3521EA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9DB9A0" w14:textId="6E185E0C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CE70119" w14:textId="28A989D5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 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1D0BD1" w14:paraId="47F5AB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408349" w14:textId="37DCE7FF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2F97B22" w14:textId="006D5E14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</w:t>
            </w:r>
          </w:p>
        </w:tc>
      </w:tr>
    </w:tbl>
    <w:p w14:paraId="2F86374C" w14:textId="7EBEC628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  <w:r w:rsidR="001D0BD1">
        <w:rPr>
          <w:sz w:val="24"/>
          <w:szCs w:val="24"/>
        </w:rPr>
        <w:t>Заявок на данный лот нет.</w:t>
      </w:r>
    </w:p>
    <w:p w14:paraId="573C76B5" w14:textId="77777777" w:rsidR="001D0BD1" w:rsidRDefault="001D0BD1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</w:p>
    <w:p w14:paraId="3177FD39" w14:textId="77777777" w:rsidR="001D0BD1" w:rsidRDefault="001D0BD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8F7363">
        <w:rPr>
          <w:sz w:val="24"/>
          <w:szCs w:val="24"/>
        </w:rPr>
        <w:t xml:space="preserve"> </w:t>
      </w:r>
      <w:bookmarkStart w:id="96" w:name="Лот_15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D1" w14:paraId="7CAA3B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E2A0C0" w14:textId="0CE961DA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43DA9DB" w14:textId="3DB4360E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№15 Дебиторская задолженность к ООО ОНИКС (ИНН 5021468770) в сумме 1 800 452,19 руб.</w:t>
            </w:r>
          </w:p>
        </w:tc>
      </w:tr>
      <w:tr w:rsidR="001D0BD1" w14:paraId="430260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A78124" w14:textId="705BAA5B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A1216D3" w14:textId="1AE43177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Конкурсный управляющий (далее - КУ).</w:t>
            </w:r>
          </w:p>
        </w:tc>
      </w:tr>
      <w:tr w:rsidR="001D0BD1" w14:paraId="6A7F71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49D6D2" w14:textId="07A34DD0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4C31167" w14:textId="3F4A6A76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№15 Дебиторская задолженность к ООО ОНИКС (ИНН 5021468770) в сумме 1 800 452,19 руб.</w:t>
            </w:r>
          </w:p>
        </w:tc>
      </w:tr>
      <w:tr w:rsidR="001D0BD1" w14:paraId="3C600D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309BED" w14:textId="1EECD5A5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1DAA7B2" w14:textId="24E30E9B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1800452,19</w:t>
            </w:r>
          </w:p>
        </w:tc>
      </w:tr>
      <w:tr w:rsidR="001D0BD1" w14:paraId="68E7A3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0290F8" w14:textId="7ECCCD71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980451A" w14:textId="35B40CB4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D0BD1" w14:paraId="50D76A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69002D" w14:textId="11F2523A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C388F1E" w14:textId="5758184D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90022,6095</w:t>
            </w:r>
          </w:p>
        </w:tc>
      </w:tr>
      <w:tr w:rsidR="001D0BD1" w14:paraId="2A047C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276DDD" w14:textId="18493D62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AAEABE0" w14:textId="303561B5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D0BD1" w14:paraId="478900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1AC9F8" w14:textId="4CC4A8ED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3C2E99C" w14:textId="0AF22BF5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D0BD1" w14:paraId="35E71A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E71D3A" w14:textId="2F915B26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6592B83" w14:textId="35D29265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 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1D0BD1" w14:paraId="6E31F0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F93F1D" w14:textId="76628C7B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DF72ACD" w14:textId="7FF5A4CA" w:rsidR="001D0BD1" w:rsidRDefault="001D0BD1" w:rsidP="001D0BD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</w:t>
            </w:r>
          </w:p>
        </w:tc>
      </w:tr>
    </w:tbl>
    <w:p w14:paraId="4B0435C0" w14:textId="0DBFE2BB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  <w:r w:rsidR="001D0BD1">
        <w:rPr>
          <w:sz w:val="24"/>
          <w:szCs w:val="24"/>
        </w:rPr>
        <w:t>Заявок на данный лот нет.</w:t>
      </w:r>
    </w:p>
    <w:p w14:paraId="7B8EEA1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4B7E21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D69E6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2C1402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AC7AC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93A46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BA0D1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3A43EF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F0F2B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412C3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EEACB5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087F1F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A5997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A2420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6FADEF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148664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1885C4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748E94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3295E2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50E859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928CAC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CF7051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B8BE97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187B84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EB5F51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587E65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99BA5D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336F37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E26F07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6E34BE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8E4053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EA89AB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54558B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06961B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5D5646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67A41A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B3562E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A2043C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2D63AC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F99072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CB46BD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D0BD1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97330"/>
  <w15:docId w15:val="{1D97A5D0-D855-4888-B590-52322D4CA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11405</Words>
  <Characters>65015</Characters>
  <Application>Microsoft Office Word</Application>
  <DocSecurity>0</DocSecurity>
  <Lines>541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2025-03-31T11:09:00Z</dcterms:created>
  <dcterms:modified xsi:type="dcterms:W3CDTF">2025-03-31T11:09:00Z</dcterms:modified>
</cp:coreProperties>
</file>