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25D9F" w14:textId="09F9D95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668B5">
        <w:rPr>
          <w:b/>
          <w:sz w:val="24"/>
          <w:szCs w:val="24"/>
        </w:rPr>
        <w:t>АО0003255</w:t>
      </w:r>
      <w:r w:rsidRPr="00BE0A9B">
        <w:rPr>
          <w:b/>
          <w:sz w:val="24"/>
          <w:szCs w:val="24"/>
        </w:rPr>
        <w:t>.</w:t>
      </w:r>
    </w:p>
    <w:p w14:paraId="7FBE6776" w14:textId="76648972" w:rsidR="009B22E7" w:rsidRPr="00BE0A9B" w:rsidRDefault="006668B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20.01.2025</w:t>
      </w:r>
    </w:p>
    <w:p w14:paraId="46941DBE" w14:textId="00A2908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668B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668B5">
        <w:rPr>
          <w:b/>
          <w:sz w:val="24"/>
          <w:szCs w:val="24"/>
        </w:rPr>
        <w:t>АО0003255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1E127E3" w14:textId="77777777" w:rsidTr="000E46A0">
        <w:tc>
          <w:tcPr>
            <w:tcW w:w="2376" w:type="dxa"/>
          </w:tcPr>
          <w:p w14:paraId="3B45CF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4493A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9F2E2BD" w14:textId="77777777" w:rsidTr="000E46A0">
        <w:tc>
          <w:tcPr>
            <w:tcW w:w="2376" w:type="dxa"/>
          </w:tcPr>
          <w:p w14:paraId="15C40E7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D6C2C79" w14:textId="33609625" w:rsidR="00EB4646" w:rsidRPr="00BE0A9B" w:rsidRDefault="006668B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7E3699C" w14:textId="77777777" w:rsidTr="000E46A0">
        <w:tc>
          <w:tcPr>
            <w:tcW w:w="2376" w:type="dxa"/>
          </w:tcPr>
          <w:p w14:paraId="55F1631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8747CC5" w14:textId="1B6CE84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668B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668B5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180FC5" w14:textId="77777777" w:rsidTr="000E46A0">
        <w:tc>
          <w:tcPr>
            <w:tcW w:w="2376" w:type="dxa"/>
          </w:tcPr>
          <w:p w14:paraId="0A5749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1ADBC27" w14:textId="0A12AA26" w:rsidR="00EB4646" w:rsidRPr="00BE0A9B" w:rsidRDefault="006668B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</w:p>
        </w:tc>
      </w:tr>
      <w:tr w:rsidR="00EB4646" w:rsidRPr="00BE0A9B" w14:paraId="6B6301B1" w14:textId="77777777" w:rsidTr="000E46A0">
        <w:tc>
          <w:tcPr>
            <w:tcW w:w="2376" w:type="dxa"/>
          </w:tcPr>
          <w:p w14:paraId="6321A5B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CE07E89" w14:textId="091630F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668B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668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6CC5B0C" w14:textId="77777777" w:rsidTr="000E46A0">
        <w:tc>
          <w:tcPr>
            <w:tcW w:w="2376" w:type="dxa"/>
          </w:tcPr>
          <w:p w14:paraId="5044DEC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D2385A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245AC42" w14:textId="77777777" w:rsidTr="000E46A0">
        <w:trPr>
          <w:trHeight w:val="690"/>
        </w:trPr>
        <w:tc>
          <w:tcPr>
            <w:tcW w:w="2376" w:type="dxa"/>
          </w:tcPr>
          <w:p w14:paraId="78CDB8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2BB183" w14:textId="7CF61BA0" w:rsidR="004C520C" w:rsidRPr="00BE0A9B" w:rsidRDefault="006668B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8B44982" w14:textId="77777777" w:rsidTr="000E46A0">
        <w:trPr>
          <w:trHeight w:val="135"/>
        </w:trPr>
        <w:tc>
          <w:tcPr>
            <w:tcW w:w="2376" w:type="dxa"/>
          </w:tcPr>
          <w:p w14:paraId="35EE264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C3E9A5B" w14:textId="088EC489" w:rsidR="004C520C" w:rsidRPr="00BE0A9B" w:rsidRDefault="006668B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A28C0E9" w14:textId="77777777" w:rsidTr="000E46A0">
        <w:trPr>
          <w:trHeight w:val="150"/>
        </w:trPr>
        <w:tc>
          <w:tcPr>
            <w:tcW w:w="2376" w:type="dxa"/>
          </w:tcPr>
          <w:p w14:paraId="1774DFC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9B90604" w14:textId="6816758A" w:rsidR="004C520C" w:rsidRPr="00BE0A9B" w:rsidRDefault="006668B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30.11.2024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9DE9986" w14:textId="77777777" w:rsidTr="000E46A0">
        <w:trPr>
          <w:trHeight w:val="119"/>
        </w:trPr>
        <w:tc>
          <w:tcPr>
            <w:tcW w:w="2376" w:type="dxa"/>
          </w:tcPr>
          <w:p w14:paraId="187D956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D9FD7E" w14:textId="40A80AB2" w:rsidR="004C520C" w:rsidRPr="00BE0A9B" w:rsidRDefault="006668B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30.11.2024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969BCA9" w14:textId="77777777" w:rsidTr="000E46A0">
        <w:trPr>
          <w:trHeight w:val="135"/>
        </w:trPr>
        <w:tc>
          <w:tcPr>
            <w:tcW w:w="2376" w:type="dxa"/>
          </w:tcPr>
          <w:p w14:paraId="4BB47FD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6997D53" w14:textId="09AF2728" w:rsidR="004C520C" w:rsidRPr="00BE0A9B" w:rsidRDefault="006668B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8775B4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5F4F83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27C07C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32A79" w14:textId="3A88531B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F1225F" w14:textId="7B62F94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668B5" w14:paraId="4CB0ED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64A11" w14:textId="1AE918A4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34265F" w14:textId="1F0237B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51E294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C7028B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16D4AD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653BF5" w14:textId="5307D419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DBA156B" w14:textId="365879F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6668B5" w14:paraId="039D3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200620" w14:textId="6E60962D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97F4F4" w14:textId="7B4BA82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6668B5" w14:paraId="3B73EC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A1540" w14:textId="0A6E270D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3E1336" w14:textId="207F05E9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6668B5" w14:paraId="335B5C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4F05D" w14:textId="3EDCC403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EF620F7" w14:textId="44128D64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75D7C8F4" w14:textId="78F7E72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24520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137B2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55311F" w14:textId="3C9ACAD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F4A6114" w14:textId="41CB61EC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6668B5" w14:paraId="7D534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350D2" w14:textId="19657C72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B0080A0" w14:textId="32787B1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А75-93/2021</w:t>
            </w:r>
          </w:p>
        </w:tc>
      </w:tr>
      <w:tr w:rsidR="006668B5" w14:paraId="50147A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B0F06" w14:textId="6563D410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EC44B4" w14:textId="531711D2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14:paraId="610AB1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4C29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00BA28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1BD0D0" w14:textId="2370535B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62691F5" w14:textId="39703F3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668B5" w14:paraId="336A11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EDEC7" w14:textId="273A960A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9D53549" w14:textId="22370D3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6668B5" w14:paraId="1BD875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708DA" w14:textId="0D9AB82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F8B3E0D" w14:textId="3502825F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6668B5" w14:paraId="09FDDF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E7491" w14:textId="039784B1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9AD582" w14:textId="3C50415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6668B5" w14:paraId="2BCE0C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76F446" w14:textId="66CA2994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D861485" w14:textId="6DE8783B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1168617051349</w:t>
            </w:r>
          </w:p>
        </w:tc>
      </w:tr>
      <w:tr w:rsidR="006668B5" w14:paraId="0FAAB8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52C35" w14:textId="74AA0434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36DA048" w14:textId="0A595B69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6EDD20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3C233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0EB44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694EE" w14:textId="40F7321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2CC3259" w14:textId="15CCDB8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6668B5" w14:paraId="0C3BD1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5F85E" w14:textId="664952FA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C601B2" w14:textId="6F0E5B4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6668B5" w14:paraId="5190F4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EDCB3" w14:textId="26012A9F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C5BA83" w14:textId="14D08418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21F7A4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A3B1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EC4A68" w14:textId="77777777" w:rsidR="006668B5" w:rsidRDefault="006668B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AE82B04" w14:textId="77777777" w:rsidR="006668B5" w:rsidRDefault="006668B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68B5" w14:paraId="58D8E9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DF3E46" w14:textId="521870C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650760" w14:textId="71530F2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6668B5" w14:paraId="5D38D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48F7A" w14:textId="0EAC6EAC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6B0F1CB" w14:textId="0B637982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6668B5" w14:paraId="7F7CFE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132AC" w14:textId="081E7C2D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41CDB2" w14:textId="02391A44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6668B5" w14:paraId="5C9D7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94C1E" w14:textId="148E8CF6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05A207F" w14:textId="63B1525B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21887974,02</w:t>
            </w:r>
          </w:p>
        </w:tc>
      </w:tr>
      <w:tr w:rsidR="006668B5" w14:paraId="2B94C7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CCAE4A" w14:textId="3BC27F33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7470B99" w14:textId="24B15AFC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68B5" w14:paraId="3E2ECF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DCCB6" w14:textId="2F96AC75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D631BCF" w14:textId="42FC2B92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218879,7402</w:t>
            </w:r>
          </w:p>
        </w:tc>
      </w:tr>
      <w:tr w:rsidR="006668B5" w14:paraId="210EEB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E0E25" w14:textId="4262D1A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016867" w14:textId="2D3B5F9D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668B5" w14:paraId="10CFE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A43F5" w14:textId="6412DD7F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BDF0EA" w14:textId="59CFD14A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668B5" w14:paraId="67AC4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A1A3E" w14:textId="42C83072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41D6B5B" w14:textId="653442DD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15.01.2025 г.</w:t>
            </w:r>
          </w:p>
        </w:tc>
      </w:tr>
      <w:tr w:rsidR="006668B5" w14:paraId="697895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3D7A7" w14:textId="14F7610E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DC4FF07" w14:textId="20F5FCB1" w:rsidR="006668B5" w:rsidRDefault="006668B5" w:rsidP="006668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</w:t>
            </w:r>
          </w:p>
        </w:tc>
      </w:tr>
    </w:tbl>
    <w:p w14:paraId="7EEA6516" w14:textId="17EBD51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668B5">
        <w:rPr>
          <w:sz w:val="24"/>
          <w:szCs w:val="24"/>
        </w:rPr>
        <w:t>Заявок на данный лот нет.</w:t>
      </w:r>
    </w:p>
    <w:p w14:paraId="013507F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A7FCA4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37FD21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9AADE6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22AB1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C09BE5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CD7B93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AE85F6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F9F9F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9C7D7F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2B5CC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3831C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7DDBFA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10E05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1E62FA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6BDF90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10724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A05EF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0C037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915FF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BEF28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0E32B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0C232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AACC3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0C341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C245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0F5E7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4BF70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F4A8A4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9A8A82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646D31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61C7EF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E403F6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1CDDC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19921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A97233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32E766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88138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063E2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30566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12DC2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919F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4B2A7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4BE07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935FC1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7155FE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A0C7D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C3C4E1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08DE3C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E687ED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9D702B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89086B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B8DF37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FC1671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99D58F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668B5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55713"/>
  <w15:docId w15:val="{130D39F2-FEF0-42EC-B70E-4735F5C9C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2025-01-20T09:38:00Z</dcterms:created>
  <dcterms:modified xsi:type="dcterms:W3CDTF">2025-01-20T09:38:00Z</dcterms:modified>
</cp:coreProperties>
</file>