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9CE6C" w14:textId="2509C255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56231">
        <w:rPr>
          <w:b/>
          <w:sz w:val="24"/>
          <w:szCs w:val="24"/>
        </w:rPr>
        <w:t>АО0003219</w:t>
      </w:r>
      <w:r w:rsidRPr="00BE0A9B">
        <w:rPr>
          <w:b/>
          <w:sz w:val="24"/>
          <w:szCs w:val="24"/>
        </w:rPr>
        <w:t>.</w:t>
      </w:r>
    </w:p>
    <w:p w14:paraId="5860E49E" w14:textId="4B8AC08D" w:rsidR="009B22E7" w:rsidRPr="00BE0A9B" w:rsidRDefault="00F5623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09.09.2024</w:t>
      </w:r>
    </w:p>
    <w:p w14:paraId="182F6402" w14:textId="43315BD5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5623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56231">
        <w:rPr>
          <w:b/>
          <w:sz w:val="24"/>
          <w:szCs w:val="24"/>
        </w:rPr>
        <w:t>АО0003219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F8953AA" w14:textId="77777777" w:rsidTr="000E46A0">
        <w:tc>
          <w:tcPr>
            <w:tcW w:w="2376" w:type="dxa"/>
          </w:tcPr>
          <w:p w14:paraId="6D1C55B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3109DF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AA05D92" w14:textId="77777777" w:rsidTr="000E46A0">
        <w:tc>
          <w:tcPr>
            <w:tcW w:w="2376" w:type="dxa"/>
          </w:tcPr>
          <w:p w14:paraId="325B847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BF6802E" w14:textId="61EB2995" w:rsidR="00EB4646" w:rsidRPr="00BE0A9B" w:rsidRDefault="00F5623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A13BA31" w14:textId="77777777" w:rsidTr="000E46A0">
        <w:tc>
          <w:tcPr>
            <w:tcW w:w="2376" w:type="dxa"/>
          </w:tcPr>
          <w:p w14:paraId="3532836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DE8E12F" w14:textId="15A72209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5623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56231">
              <w:rPr>
                <w:sz w:val="24"/>
                <w:szCs w:val="24"/>
              </w:rPr>
              <w:t>Чернова Галина Ивановна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5C820C3" w14:textId="77777777" w:rsidTr="000E46A0">
        <w:tc>
          <w:tcPr>
            <w:tcW w:w="2376" w:type="dxa"/>
          </w:tcPr>
          <w:p w14:paraId="01DAB5D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E7F540C" w14:textId="73CFB509" w:rsidR="00EB4646" w:rsidRPr="00BE0A9B" w:rsidRDefault="00F5623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открытые торги в форме аукциона с открытой формой представления предложений о цене по продаже имущества должника Черновой Галины Ивановны</w:t>
            </w:r>
          </w:p>
        </w:tc>
      </w:tr>
      <w:tr w:rsidR="00EB4646" w:rsidRPr="00BE0A9B" w14:paraId="0EF8697C" w14:textId="77777777" w:rsidTr="000E46A0">
        <w:tc>
          <w:tcPr>
            <w:tcW w:w="2376" w:type="dxa"/>
          </w:tcPr>
          <w:p w14:paraId="599D9F7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EFCAFFE" w14:textId="0261183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5623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5623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D93401D" w14:textId="77777777" w:rsidTr="000E46A0">
        <w:tc>
          <w:tcPr>
            <w:tcW w:w="2376" w:type="dxa"/>
          </w:tcPr>
          <w:p w14:paraId="6AF3751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8DFD24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FDF77E4" w14:textId="77777777" w:rsidTr="000E46A0">
        <w:trPr>
          <w:trHeight w:val="690"/>
        </w:trPr>
        <w:tc>
          <w:tcPr>
            <w:tcW w:w="2376" w:type="dxa"/>
          </w:tcPr>
          <w:p w14:paraId="750F939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19D0541" w14:textId="79527DC9" w:rsidR="004C520C" w:rsidRPr="00BE0A9B" w:rsidRDefault="00F5623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01.08.2024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6C6FD986" w14:textId="77777777" w:rsidTr="000E46A0">
        <w:trPr>
          <w:trHeight w:val="135"/>
        </w:trPr>
        <w:tc>
          <w:tcPr>
            <w:tcW w:w="2376" w:type="dxa"/>
          </w:tcPr>
          <w:p w14:paraId="2B07213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B93494D" w14:textId="6CB078B6" w:rsidR="004C520C" w:rsidRPr="00BE0A9B" w:rsidRDefault="00F5623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64E51E0A" w14:textId="77777777" w:rsidTr="000E46A0">
        <w:trPr>
          <w:trHeight w:val="150"/>
        </w:trPr>
        <w:tc>
          <w:tcPr>
            <w:tcW w:w="2376" w:type="dxa"/>
          </w:tcPr>
          <w:p w14:paraId="19F8DF9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BA786A3" w14:textId="4913BF26" w:rsidR="004C520C" w:rsidRPr="00BE0A9B" w:rsidRDefault="00F5623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31.07.2024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93F2792" w14:textId="77777777" w:rsidTr="000E46A0">
        <w:trPr>
          <w:trHeight w:val="119"/>
        </w:trPr>
        <w:tc>
          <w:tcPr>
            <w:tcW w:w="2376" w:type="dxa"/>
          </w:tcPr>
          <w:p w14:paraId="44BE452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2704CCD" w14:textId="1598F757" w:rsidR="004C520C" w:rsidRPr="00BE0A9B" w:rsidRDefault="00F5623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31.07.2024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3B370EB" w14:textId="77777777" w:rsidTr="000E46A0">
        <w:trPr>
          <w:trHeight w:val="135"/>
        </w:trPr>
        <w:tc>
          <w:tcPr>
            <w:tcW w:w="2376" w:type="dxa"/>
          </w:tcPr>
          <w:p w14:paraId="46DDD06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68FBF87" w14:textId="2855729D" w:rsidR="004C520C" w:rsidRPr="00BE0A9B" w:rsidRDefault="00F5623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31.07.2024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5FF96CC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9490F7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6231" w14:paraId="46C878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351D35" w14:textId="4B202039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2AE60E9" w14:textId="35A8FD3A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56231" w14:paraId="40EC7A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BB0706" w14:textId="2A811901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90932BF" w14:textId="2F0766F3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22E4002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FE6DEE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6231" w14:paraId="0E39BA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A428E5" w14:textId="7670ABFC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8C1CF48" w14:textId="59BB65DB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F56231" w14:paraId="1D5CDA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C0F6EF" w14:textId="5B82DDCD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0CE1734" w14:textId="053F774D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F56231" w14:paraId="2E28FD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311B24" w14:textId="4683FA08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CEAFE43" w14:textId="6ED0784C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F56231" w14:paraId="106464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81863C" w14:textId="501BE8B6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5079ED1" w14:textId="4EA3E5B5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77019AEE" w14:textId="458304BB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3A18EF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6231" w14:paraId="235AE0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9B3AD8" w14:textId="604391A4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D2D7129" w14:textId="6DDF4651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6231" w14:paraId="31C641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6087B7" w14:textId="1B37316C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2437AAE" w14:textId="299985F1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№А57-31911/2017</w:t>
            </w:r>
          </w:p>
        </w:tc>
      </w:tr>
      <w:tr w:rsidR="00F56231" w14:paraId="205E64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BE23C7" w14:textId="2F6FC4D7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26F3C06" w14:textId="01B4336A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29.12.2018 г. (резолютивная часть объявлена 25.12.2018г.) по делу №А57-31911/2017</w:t>
            </w:r>
          </w:p>
        </w:tc>
      </w:tr>
    </w:tbl>
    <w:p w14:paraId="37F5EF1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0E25E5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6231" w14:paraId="7CFC38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3523C7" w14:textId="1B277DDC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FAA8D50" w14:textId="0C0A7549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56231" w14:paraId="062D7A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0B1CD3" w14:textId="55142196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C5DD127" w14:textId="08421F4E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F56231" w14:paraId="767803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BF2083" w14:textId="005947F8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44F04CD" w14:textId="6BB7A623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F56231" w14:paraId="6BF7C4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326142" w14:textId="7C2AABB7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8CA1797" w14:textId="23E45D3F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374AC5D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A93A70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6231" w14:paraId="3FF512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3C8382" w14:textId="05695003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88DB8BE" w14:textId="48DFCECA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56231" w14:paraId="1C6C97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D11C1E" w14:textId="342F3E0F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C308509" w14:textId="4D0CE8B5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F56231" w14:paraId="1E88E9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08F5FC" w14:textId="136C9D6B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BD17BD8" w14:textId="034852FB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D7BE26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4A8827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A353BDB" w14:textId="77777777" w:rsidR="00F56231" w:rsidRDefault="00F5623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2117C32" w14:textId="77777777" w:rsidR="00F56231" w:rsidRDefault="00F5623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6231" w14:paraId="0B175D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4A64C1" w14:textId="3D311F22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30828F1" w14:textId="0025323D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58,8 кв. м, г. Саратов, ул. Гвардейская, д.47/53, кв.114, кадастровый номер 64:48:040719:572</w:t>
            </w:r>
          </w:p>
        </w:tc>
      </w:tr>
      <w:tr w:rsidR="00F56231" w14:paraId="428AEC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68CB96" w14:textId="20842515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15705EB" w14:textId="12C328E1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F56231" w14:paraId="6BDBB3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A7712E" w14:textId="088F6648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0ADEFF7" w14:textId="6404092B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58,8 кв. м, г. Саратов, ул. Гвардейская, д.47/53, кв.114, кадастровый номер 64:48:040719:572</w:t>
            </w:r>
          </w:p>
        </w:tc>
      </w:tr>
      <w:tr w:rsidR="00F56231" w14:paraId="6098F5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707E71" w14:textId="00538EDC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4AF9FFA" w14:textId="09E090C3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3762277,54</w:t>
            </w:r>
          </w:p>
        </w:tc>
      </w:tr>
      <w:tr w:rsidR="00F56231" w14:paraId="2BE582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FC60F5" w14:textId="209C31F7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B209448" w14:textId="071E5007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56231" w14:paraId="27ABAE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DE44D4" w14:textId="2335925F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0033F99" w14:textId="30F0BF16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188113,877</w:t>
            </w:r>
          </w:p>
        </w:tc>
      </w:tr>
      <w:tr w:rsidR="00F56231" w14:paraId="72C8DA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50FBED" w14:textId="593D0CDE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DDD6DC4" w14:textId="342565E0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56231" w14:paraId="4B5D40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79612F" w14:textId="16238FFF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1920F2F" w14:textId="19C2048A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56231" w14:paraId="0D74D2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6D86EF" w14:textId="6D57D9F7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BDE627B" w14:textId="5F2F999B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F56231" w14:paraId="25154C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BBDC07" w14:textId="5E51B8A3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2F4D17C" w14:textId="5CFD9FFF" w:rsidR="00F56231" w:rsidRDefault="00F56231" w:rsidP="00F562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</w:t>
            </w:r>
          </w:p>
        </w:tc>
      </w:tr>
    </w:tbl>
    <w:p w14:paraId="3FA230A0" w14:textId="08EFE17E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F56231">
        <w:rPr>
          <w:sz w:val="24"/>
          <w:szCs w:val="24"/>
        </w:rPr>
        <w:t>Заявок на данный лот нет.</w:t>
      </w:r>
    </w:p>
    <w:p w14:paraId="4C304DB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421DB9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51F20A9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D8D41DC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F246A3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30AA86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AEB3FA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DF5A10B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32FDF7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E9CA21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A03E9C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32B8C4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8B20AC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153BBC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458739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057A366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D2472B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A50ED3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DA8DC4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2184BD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922573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5799AB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53183B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796315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7F06D4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D9C914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A7D7CB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B26A6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4D593D8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0957A2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17BAB8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06FCB2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BD0AB92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F52E02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96ED38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BB67A5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280960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A08616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E8CDA7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CA52C3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79D396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5B009F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D7A677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BE06FA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C27A28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792AE2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12F958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98794C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163C6D4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BCF6FE4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004813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7DE00A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ACC1987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2FC2A7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EF693BD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56231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B1EA3"/>
  <w15:docId w15:val="{9268A191-FE32-4104-AC58-941C92E78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2024-09-09T18:53:00Z</dcterms:created>
  <dcterms:modified xsi:type="dcterms:W3CDTF">2024-09-09T18:53:00Z</dcterms:modified>
</cp:coreProperties>
</file>