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797A">
        <w:rPr>
          <w:b/>
          <w:sz w:val="24"/>
          <w:szCs w:val="24"/>
        </w:rPr>
        <w:t>2968</w:t>
      </w:r>
      <w:r w:rsidR="00206311">
        <w:rPr>
          <w:b/>
          <w:sz w:val="24"/>
          <w:szCs w:val="24"/>
        </w:rPr>
        <w:t>.</w:t>
      </w:r>
    </w:p>
    <w:p w:rsidR="00B7364F" w:rsidRPr="00140FBA" w:rsidRDefault="002D797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797A" w:rsidRDefault="002D797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D797A" w:rsidRDefault="002D79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«Сибириус»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Иванюка Ивана Павловича перед ООО «Сибириус» (ОГРН 1095406044898, ИНН 5406557835) в размере 230000,00 руб. Начальная цена Лота № 1 – 21072 (двадцать одна тысяча семьдесят два) руб. 60 коп.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Иванюка Ивана Павловича перед ООО «Сибириус» (ОГРН 1095406044898, ИНН 5406557835) в размере 230000,00 руб. Начальная цена Лота № 1 – 21072 (двадцать одна тысяча семьдесят два) руб. 60 коп.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27.06.2022 9:00:00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01.08.2022 9:00:00</w:t>
            </w:r>
          </w:p>
        </w:tc>
      </w:tr>
    </w:tbl>
    <w:p w:rsidR="002D79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D797A" w:rsidRDefault="002D79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79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Шевченко Анастасия Николаевна (ИНН-745312155109)</w:t>
            </w:r>
          </w:p>
        </w:tc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29.06.2022 12:18:18</w:t>
            </w:r>
          </w:p>
        </w:tc>
        <w:tc>
          <w:tcPr>
            <w:tcW w:w="3191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 Маркетинг Сервис" (ИНН/КПП-7203311685/720301001)</w:t>
            </w:r>
          </w:p>
        </w:tc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29.07.2022 13:45:40</w:t>
            </w:r>
          </w:p>
        </w:tc>
        <w:tc>
          <w:tcPr>
            <w:tcW w:w="3191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D79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2D797A" w:rsidRDefault="002D79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«Сибириус»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193593 (сто девяносто три тысячи пятьсот девяносто три) руб. 06 коп.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193593 (сто девяносто три тысячи пятьсот девяносто три) руб. 06 коп.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27.06.2022 9:00:00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01.08.2022 9:00:00</w:t>
            </w:r>
          </w:p>
        </w:tc>
      </w:tr>
    </w:tbl>
    <w:p w:rsidR="002D797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D797A" w:rsidRDefault="002D79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79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 Маркетинг Сервис" (ИНН/КПП-7203311685/720301001)</w:t>
            </w:r>
          </w:p>
        </w:tc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29.07.2022 13:25:49</w:t>
            </w:r>
          </w:p>
        </w:tc>
        <w:tc>
          <w:tcPr>
            <w:tcW w:w="3191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Васькова Татьяна Владимировна (ИНН-990102643980)</w:t>
            </w:r>
          </w:p>
        </w:tc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29.07.2022 16:28:47</w:t>
            </w:r>
          </w:p>
        </w:tc>
        <w:tc>
          <w:tcPr>
            <w:tcW w:w="3191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79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01.08.2022 5:46:27</w:t>
            </w:r>
          </w:p>
        </w:tc>
        <w:tc>
          <w:tcPr>
            <w:tcW w:w="3191" w:type="dxa"/>
          </w:tcPr>
          <w:p w:rsidR="002D797A" w:rsidRDefault="002D797A" w:rsidP="002D79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797A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CE248A-FE36-4F97-B15B-05F929975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F0396-70B1-443B-AEAA-7C098F01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2022-08-02T07:58:00Z</dcterms:created>
  <dcterms:modified xsi:type="dcterms:W3CDTF">2022-08-02T07:58:00Z</dcterms:modified>
</cp:coreProperties>
</file>