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4D6B">
        <w:rPr>
          <w:b/>
          <w:sz w:val="24"/>
          <w:szCs w:val="24"/>
        </w:rPr>
        <w:t>2806</w:t>
      </w:r>
      <w:r w:rsidR="00206311">
        <w:rPr>
          <w:b/>
          <w:sz w:val="24"/>
          <w:szCs w:val="24"/>
        </w:rPr>
        <w:t>.</w:t>
      </w:r>
    </w:p>
    <w:p w:rsidR="00B7364F" w:rsidRPr="00140FBA" w:rsidRDefault="00704D6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4D6B" w:rsidRDefault="00704D6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R400LA4X2HNA, VINномер YS2R4X20002098491, гос.номер У010ММ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 Алексей Викторович (ИНН-027803646735)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13.03.2021 13:34:28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13:25:42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</w:t>
            </w:r>
            <w:r>
              <w:rPr>
                <w:sz w:val="24"/>
                <w:szCs w:val="24"/>
              </w:rPr>
              <w:lastRenderedPageBreak/>
              <w:t>R400LA4X2HNA, VINномер YS2R4X20002098456, гос.номер У060ММ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13:27:39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R400LA4X2HNA, VINномер YS2R4X20002099637, гос.номер У050ММ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13:36:51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20:57:08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9:37:19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9:51:59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704D6B" w:rsidP="00095CB8">
      <w:pPr>
        <w:contextualSpacing/>
        <w:rPr>
          <w:sz w:val="24"/>
          <w:szCs w:val="24"/>
        </w:rPr>
      </w:pPr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R400LA4X2HNA, VINномер YS2R4X20002099625, гос.номер У020ММ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10:06:50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13:45:15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R400LA4X2HNA, VINномер YS2R4X20002100769, гос.номер У049ММ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Власов Геннадий Геннадьевич (ИНН-720413093400)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 10:58:14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13:46:38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YS2G4X20002107199, гос.номер У055СС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07.04.2021 10:28:45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9:41:05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13:49:31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24.03.2021 11:29:18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21:04:44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YS2G4X20002107294, гос.номер У056СС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13:52:51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9:41:19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21:05:58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YS2G4X20002107304, гос.номер У159СС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11:02:54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13:54:11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YS2G4X20002107313, гос.номер У196СС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9:41:39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Власов Геннадий Геннадьевич (ИНН-720413093400)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25.03.2021 14:41:15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21:07:27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13:58:19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24.03.2021 11:16:01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Татьяна Михайловна (ИНН-165200006144)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28.03.2021 12:52:36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07.04.2021 10:08:24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YS2G4X20002107329, гос.номер У181СС 116RUS, предприятие изготовитель (страна) SCANIACVAB(Швеция), год выпуска 2014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9:41:52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13:59:54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21:08:46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YS2G4X20005378541, гос.номер У297СС 116RUS, предприятие изготовитель (страна) SCANIACVAB(Швеция), год выпуска 2015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9:42:05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14:01:21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21:09:09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YS2G4X20005378579, гос.номер У274СС 116RUS, предприятие изготовитель (страна) SCANIACVAB(Швеция), год выпуска 2015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21:40:07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9:42:18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14:02:51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YS2G4X20005378614, гос.номер У294СС 116RUS, предприятие изготовитель (страна) SCANIACVAB(Швеция), год выпуска 2015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14:04:11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G400LA4X2HNA, VINномер YS2G4X20005378766, гос.номер У314СС 116RUS, предприятие изготовитель (страна) SCANIACVAB(Швеция), год выпуска 2015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0:00:00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08.04.2021 12:00:00</w:t>
            </w:r>
          </w:p>
        </w:tc>
      </w:tr>
    </w:tbl>
    <w:p w:rsidR="00704D6B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704D6B" w:rsidRDefault="00704D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D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06.04.2021 14:11:02</w:t>
            </w:r>
          </w:p>
        </w:tc>
        <w:tc>
          <w:tcPr>
            <w:tcW w:w="3191" w:type="dxa"/>
          </w:tcPr>
          <w:p w:rsidR="00704D6B" w:rsidRDefault="00704D6B" w:rsidP="00704D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4D6B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E50B7-A26C-4695-884A-9E8BDF12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1721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2021-04-08T13:44:00Z</dcterms:created>
  <dcterms:modified xsi:type="dcterms:W3CDTF">2021-04-08T13:44:00Z</dcterms:modified>
</cp:coreProperties>
</file>