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02BC2">
        <w:rPr>
          <w:b/>
          <w:sz w:val="24"/>
          <w:szCs w:val="24"/>
        </w:rPr>
        <w:t>2763</w:t>
      </w:r>
      <w:r w:rsidR="00206311">
        <w:rPr>
          <w:b/>
          <w:sz w:val="24"/>
          <w:szCs w:val="24"/>
        </w:rPr>
        <w:t>.</w:t>
      </w:r>
    </w:p>
    <w:p w:rsidR="00B7364F" w:rsidRPr="00140FBA" w:rsidRDefault="00902BC2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16.09.2020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2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BC2" w:rsidRDefault="00902BC2" w:rsidP="00902BC2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2BC2" w:rsidRDefault="00902BC2" w:rsidP="00902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02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BC2" w:rsidRDefault="00902BC2" w:rsidP="00902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2BC2" w:rsidRDefault="00902BC2" w:rsidP="00902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902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BC2" w:rsidRDefault="00902BC2" w:rsidP="00902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02BC2" w:rsidRDefault="00902BC2" w:rsidP="00902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902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BC2" w:rsidRDefault="00902BC2" w:rsidP="00902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02BC2" w:rsidRDefault="00902BC2" w:rsidP="00902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02BC2" w:rsidRDefault="00902BC2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902BC2" w:rsidRDefault="00902BC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2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BC2" w:rsidRDefault="00902BC2" w:rsidP="00902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02BC2" w:rsidRDefault="00902BC2" w:rsidP="00902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Филиппов Антон Валерьевич</w:t>
            </w:r>
          </w:p>
        </w:tc>
      </w:tr>
      <w:tr w:rsidR="00902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BC2" w:rsidRDefault="00902BC2" w:rsidP="00902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02BC2" w:rsidRDefault="00902BC2" w:rsidP="00902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02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BC2" w:rsidRDefault="00902BC2" w:rsidP="00902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02BC2" w:rsidRDefault="00902BC2" w:rsidP="00902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Porsche Cayenne Diesel, идентификационный номер WP1ZZZ92ZJKA42408</w:t>
            </w:r>
          </w:p>
        </w:tc>
      </w:tr>
      <w:tr w:rsidR="00902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BC2" w:rsidRDefault="00902BC2" w:rsidP="00902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02BC2" w:rsidRDefault="00902BC2" w:rsidP="00902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Porsche Cayenne Diesel, идентификационный номер WP1ZZZ92ZJKA42408</w:t>
            </w:r>
          </w:p>
        </w:tc>
      </w:tr>
      <w:tr w:rsidR="00902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BC2" w:rsidRDefault="00902BC2" w:rsidP="00902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02BC2" w:rsidRDefault="00902BC2" w:rsidP="00902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12.08.2020 12:00:00</w:t>
            </w:r>
          </w:p>
        </w:tc>
      </w:tr>
      <w:tr w:rsidR="00902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BC2" w:rsidRDefault="00902BC2" w:rsidP="00902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02BC2" w:rsidRDefault="00902BC2" w:rsidP="00902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16.09.2020 12:00:00</w:t>
            </w:r>
          </w:p>
        </w:tc>
      </w:tr>
    </w:tbl>
    <w:p w:rsidR="00902BC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902BC2" w:rsidRDefault="00902BC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902BC2" w:rsidRDefault="00902BC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02BC2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0F956-DBCA-4655-BBFA-485375D34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2020-09-16T11:44:00Z</dcterms:created>
  <dcterms:modified xsi:type="dcterms:W3CDTF">2020-09-16T11:44:00Z</dcterms:modified>
</cp:coreProperties>
</file>