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54D5">
        <w:rPr>
          <w:b/>
          <w:sz w:val="24"/>
          <w:szCs w:val="24"/>
        </w:rPr>
        <w:t>5945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54D5" w:rsidRDefault="003954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54D5" w:rsidRDefault="003954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1949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"Smiles" (Смайлики), 18цв, вент.колп, корп. с печ, пласт.уп, ув.срок служ,150531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54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54D5" w:rsidRDefault="003954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54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54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3954D5" w:rsidRDefault="003954D5" w:rsidP="003954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54D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214FA-D150-4081-A0DA-E84FC84B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