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61A7">
        <w:rPr>
          <w:b/>
          <w:sz w:val="24"/>
          <w:szCs w:val="24"/>
        </w:rPr>
        <w:t>5720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61A7" w:rsidRDefault="00F761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61A7" w:rsidRDefault="00F761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1940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1924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"Energy", круглый наконечник 3мм, черный, 150475         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61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61A7" w:rsidRDefault="00F761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61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61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F761A7" w:rsidRDefault="00F761A7" w:rsidP="00F76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ED72A-E9CF-445D-88DE-E38031962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