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59A3">
        <w:rPr>
          <w:b/>
          <w:sz w:val="24"/>
          <w:szCs w:val="24"/>
        </w:rPr>
        <w:t>5716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59A3" w:rsidRDefault="00ED59A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59A3" w:rsidRDefault="00ED59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1936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1920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скошенный наконечник 1-5мм, черн., 150469    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59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59A3" w:rsidRDefault="00ED59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59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59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ED59A3" w:rsidRDefault="00ED59A3" w:rsidP="00ED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71F58-9760-4884-B4D1-875288DC8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