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4D909" w14:textId="4D077DC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23EB0">
        <w:rPr>
          <w:b/>
          <w:sz w:val="24"/>
          <w:szCs w:val="24"/>
        </w:rPr>
        <w:t>3377</w:t>
      </w:r>
      <w:r w:rsidR="00424B57">
        <w:rPr>
          <w:b/>
          <w:sz w:val="24"/>
          <w:szCs w:val="24"/>
        </w:rPr>
        <w:t>.</w:t>
      </w:r>
    </w:p>
    <w:p w14:paraId="0A470CAF" w14:textId="0C12EC7F" w:rsidR="00320475" w:rsidRPr="00320475" w:rsidRDefault="00723EB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27.03.2026</w:t>
      </w:r>
    </w:p>
    <w:p w14:paraId="62BE43F4" w14:textId="5D21FB6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3EB0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3EB0">
        <w:rPr>
          <w:sz w:val="24"/>
          <w:szCs w:val="24"/>
        </w:rPr>
        <w:t>открытый аукцион</w:t>
      </w:r>
    </w:p>
    <w:p w14:paraId="3841D230" w14:textId="3370491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3EB0">
        <w:rPr>
          <w:sz w:val="24"/>
          <w:szCs w:val="24"/>
        </w:rPr>
        <w:t>АО0003377</w:t>
      </w:r>
    </w:p>
    <w:p w14:paraId="50296084" w14:textId="347E43C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3E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3EB0">
        <w:rPr>
          <w:sz w:val="24"/>
          <w:szCs w:val="24"/>
        </w:rPr>
        <w:t>Общество с ограниченной ответственностью «Научно-проектная производственная фирма «Строй-реставрация»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E68831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A78F838" w14:textId="1E321D4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3E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3EB0">
        <w:rPr>
          <w:sz w:val="24"/>
          <w:szCs w:val="24"/>
        </w:rPr>
        <w:t>АО0003377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576D3FB3" w14:textId="77777777" w:rsidTr="00E3311F">
        <w:tc>
          <w:tcPr>
            <w:tcW w:w="3510" w:type="dxa"/>
          </w:tcPr>
          <w:p w14:paraId="3DD75C6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A00B00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D1AF3C0" w14:textId="77777777" w:rsidTr="00E3311F">
        <w:tc>
          <w:tcPr>
            <w:tcW w:w="3510" w:type="dxa"/>
          </w:tcPr>
          <w:p w14:paraId="1531A3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C5467B2" w14:textId="157BF936" w:rsidR="002B1D27" w:rsidRPr="00334D8D" w:rsidRDefault="00723E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0A52135" w14:textId="77777777" w:rsidTr="00E3311F">
        <w:tc>
          <w:tcPr>
            <w:tcW w:w="3510" w:type="dxa"/>
          </w:tcPr>
          <w:p w14:paraId="4E05EF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4C7D0E1" w14:textId="6AFBB02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3E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3EB0"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20F27A" w14:textId="77777777" w:rsidTr="00E3311F">
        <w:tc>
          <w:tcPr>
            <w:tcW w:w="3510" w:type="dxa"/>
          </w:tcPr>
          <w:p w14:paraId="29F79D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521CA0" w14:textId="2041C053" w:rsidR="002B1D27" w:rsidRPr="00224412" w:rsidRDefault="00723E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1B7CEEC" w14:textId="77777777" w:rsidTr="00E3311F">
        <w:tc>
          <w:tcPr>
            <w:tcW w:w="3510" w:type="dxa"/>
          </w:tcPr>
          <w:p w14:paraId="63030F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77D6C7E" w14:textId="501443E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3E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3E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C37B70" w14:textId="77777777" w:rsidTr="00E3311F">
        <w:tc>
          <w:tcPr>
            <w:tcW w:w="3510" w:type="dxa"/>
          </w:tcPr>
          <w:p w14:paraId="338A39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8DD459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6280A13" w14:textId="77777777" w:rsidTr="00E3311F">
        <w:trPr>
          <w:trHeight w:val="690"/>
        </w:trPr>
        <w:tc>
          <w:tcPr>
            <w:tcW w:w="3510" w:type="dxa"/>
          </w:tcPr>
          <w:p w14:paraId="556339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A9DE35B" w14:textId="7258D272" w:rsidR="002B1D27" w:rsidRPr="00224412" w:rsidRDefault="00723E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A552AED" w14:textId="77777777" w:rsidTr="00E3311F">
        <w:trPr>
          <w:trHeight w:val="135"/>
        </w:trPr>
        <w:tc>
          <w:tcPr>
            <w:tcW w:w="3510" w:type="dxa"/>
          </w:tcPr>
          <w:p w14:paraId="791769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2484A40" w14:textId="548E4970" w:rsidR="002B1D27" w:rsidRPr="00224412" w:rsidRDefault="00723E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AF4A61D" w14:textId="77777777" w:rsidTr="00E3311F">
        <w:trPr>
          <w:trHeight w:val="150"/>
        </w:trPr>
        <w:tc>
          <w:tcPr>
            <w:tcW w:w="3510" w:type="dxa"/>
          </w:tcPr>
          <w:p w14:paraId="305CB0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EE60FAF" w14:textId="71A4286C" w:rsidR="002B1D27" w:rsidRPr="00224412" w:rsidRDefault="00723E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6FA0539" w14:textId="77777777" w:rsidTr="00E3311F">
        <w:trPr>
          <w:trHeight w:val="119"/>
        </w:trPr>
        <w:tc>
          <w:tcPr>
            <w:tcW w:w="3510" w:type="dxa"/>
          </w:tcPr>
          <w:p w14:paraId="66954B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830F99" w14:textId="41AFB62A" w:rsidR="002B1D27" w:rsidRPr="00224412" w:rsidRDefault="00723E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8124FBF" w14:textId="77777777" w:rsidTr="00E3311F">
        <w:trPr>
          <w:trHeight w:val="135"/>
        </w:trPr>
        <w:tc>
          <w:tcPr>
            <w:tcW w:w="3510" w:type="dxa"/>
          </w:tcPr>
          <w:p w14:paraId="60A72E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8B8794E" w14:textId="0CEC37B6" w:rsidR="002B1D27" w:rsidRPr="00334D8D" w:rsidRDefault="00723E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18A24E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BB5CB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EB0" w14:paraId="1914CE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64506" w14:textId="5C96B228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A2B55F" w14:textId="7FB39D30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23EB0" w14:paraId="40A387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7B925" w14:textId="1C3D88BE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C69DE0" w14:textId="28A2352C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8498F2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04B4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EB0" w14:paraId="62BA1D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1E75EF" w14:textId="6FDD5239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9F20CD" w14:textId="447C6CF2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23EB0" w14:paraId="50FE5D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FE5D35" w14:textId="18A84F4B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4A7884" w14:textId="746C473E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723EB0" w14:paraId="44241A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68541A" w14:textId="0BF6AA05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26F5531" w14:textId="78F612BA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723EB0" w14:paraId="3705AD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11220F" w14:textId="10E53705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454747E" w14:textId="1339577E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49B4D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07E1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EB0" w14:paraId="02F03B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AAF4E2" w14:textId="7E9FF4D2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9815D97" w14:textId="15ACAC6E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3EB0" w14:paraId="4F60EE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2C3B1" w14:textId="59802016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1BA33C6" w14:textId="1C5FADB0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723EB0" w14:paraId="464921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AD475B" w14:textId="235BD951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97529D" w14:textId="1D96F57B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0A70EA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EB81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EB0" w14:paraId="6A144A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429235" w14:textId="08C9500F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5EFC2E2" w14:textId="3D8BE752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23EB0" w14:paraId="6C3180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7114A" w14:textId="2E10F9BF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3AF03CD" w14:textId="3B3616B9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723EB0" w14:paraId="0D80CB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059F5" w14:textId="5C49EF9C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E27F221" w14:textId="25127A32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723EB0" w14:paraId="1EF7A8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1C51B0" w14:textId="1B7A265A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67699D0" w14:textId="50E6927A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723EB0" w14:paraId="5DFAFD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01DB0A" w14:textId="381E116E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83CC268" w14:textId="388E22A5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723EB0" w14:paraId="180B69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D5486D" w14:textId="748F6E6B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14826F6" w14:textId="3EB7F5F4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DDB8C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B216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EB0" w14:paraId="45F3AA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BC1D9" w14:textId="5705FF00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9854A2" w14:textId="17EF491E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23EB0" w14:paraId="17BD2A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221E3" w14:textId="1C1493D8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13ACC52" w14:textId="51D4D20C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23EB0" w14:paraId="12B57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298FC" w14:textId="5C788E13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D53CB91" w14:textId="6C8B0181" w:rsidR="00723EB0" w:rsidRDefault="00723EB0" w:rsidP="00723E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D126A0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7A44A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874034E" w14:textId="77777777" w:rsidR="00723EB0" w:rsidRDefault="00723EB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EB0" w14:paraId="6E49AB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7286D" w14:textId="397CC1D5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86AA8C" w14:textId="23EC6587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средство, 246GS-60 (ФИАТ)</w:t>
            </w:r>
          </w:p>
        </w:tc>
      </w:tr>
      <w:tr w:rsidR="00723EB0" w14:paraId="2D104D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91E9F" w14:textId="0224DEA0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286DFC" w14:textId="71522F12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23EB0" w14:paraId="54B172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B7DAC" w14:textId="5B7D5639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9127D2" w14:textId="7852807F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723EB0" w14:paraId="7413B7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767F8B" w14:textId="7261A817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07C4BE" w14:textId="10187C0E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723EB0" w14:paraId="1FB22D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8E9EB" w14:textId="277A73F7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0B2A008" w14:textId="165BD891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3EB0" w14:paraId="2151C5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B0BA4" w14:textId="1FBF9D14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E4A3EA3" w14:textId="5C8FDDFC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723EB0" w14:paraId="45B3D8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14F0B0" w14:textId="14F9D3A5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36285CE" w14:textId="1643E5F0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23EB0" w14:paraId="7F965F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9383B" w14:textId="4F393071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E3EF052" w14:textId="45D8F66A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3EB0" w14:paraId="29572E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CDC552" w14:textId="60042E2C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17A664" w14:textId="454D3251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23EB0" w14:paraId="5D9BB5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8A510" w14:textId="1B6C46FF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0D10438" w14:textId="3D902E4F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6BBC92FC" w14:textId="77777777" w:rsidR="00723EB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23EB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3EB0" w14:paraId="1EE187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38C47" w14:textId="6AC7534B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E94AA5" w14:textId="51F5494A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средство, 2834LM (ГАЗ)</w:t>
            </w:r>
          </w:p>
        </w:tc>
      </w:tr>
      <w:tr w:rsidR="00723EB0" w14:paraId="0F7E68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3CCF0" w14:textId="7BD350E4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BA9E337" w14:textId="69323DA7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23EB0" w14:paraId="6C7E6D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EA2B1" w14:textId="74D3235A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2644A2C" w14:textId="4A9A8684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723EB0" w14:paraId="7BCC9B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2E2B9D" w14:textId="63001C85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B4BF397" w14:textId="25276453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723EB0" w14:paraId="1A4C3C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CFDAD" w14:textId="1652F8A7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74CD9CC" w14:textId="73408CFB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3EB0" w14:paraId="7F04AB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6C47B" w14:textId="0819EC73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DCCA5E3" w14:textId="0E6D684E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723EB0" w14:paraId="5C4255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227399" w14:textId="659099B8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B9B42F" w14:textId="16473A33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23EB0" w14:paraId="34935B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2746F" w14:textId="77660C8B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599B3CB" w14:textId="45908367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3EB0" w14:paraId="1859B1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B8F14" w14:textId="20FC357F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04CAB71" w14:textId="3577BD98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23EB0" w14:paraId="163E30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0964BF" w14:textId="069D0C80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6AC617" w14:textId="4DB14A5B" w:rsidR="00723EB0" w:rsidRDefault="00723EB0" w:rsidP="00723E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1BA826F7" w14:textId="369776F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CEB8DF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3B264C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3EB0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7E55C"/>
  <w15:docId w15:val="{535A5555-23F1-478B-94EF-6991D59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2026-03-27T07:02:00Z</dcterms:created>
  <dcterms:modified xsi:type="dcterms:W3CDTF">2026-03-27T07:02:00Z</dcterms:modified>
</cp:coreProperties>
</file>